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B113C" w14:textId="4F7AA9E0" w:rsidR="00393817" w:rsidRDefault="00393817">
      <w:pPr>
        <w:pStyle w:val="ConsPlusTitle"/>
        <w:jc w:val="center"/>
      </w:pPr>
    </w:p>
    <w:p w14:paraId="2FD3CDF8" w14:textId="6B916388" w:rsidR="00393817" w:rsidRDefault="00393817">
      <w:pPr>
        <w:pStyle w:val="ConsPlusTitle"/>
        <w:jc w:val="center"/>
      </w:pPr>
    </w:p>
    <w:p w14:paraId="43A43A56" w14:textId="0E5EDEAB" w:rsidR="00393817" w:rsidRDefault="00393817">
      <w:pPr>
        <w:pStyle w:val="ConsPlusTitle"/>
        <w:jc w:val="center"/>
      </w:pPr>
    </w:p>
    <w:p w14:paraId="68910F66" w14:textId="2008AE9F" w:rsidR="00393817" w:rsidRDefault="00393817">
      <w:pPr>
        <w:pStyle w:val="ConsPlusTitle"/>
        <w:jc w:val="center"/>
      </w:pPr>
    </w:p>
    <w:p w14:paraId="081FD930" w14:textId="5709D650" w:rsidR="00393817" w:rsidRDefault="00393817">
      <w:pPr>
        <w:pStyle w:val="ConsPlusTitle"/>
        <w:jc w:val="center"/>
      </w:pPr>
    </w:p>
    <w:p w14:paraId="2F6FAD7B" w14:textId="6A5F092B" w:rsidR="00393817" w:rsidRDefault="00393817">
      <w:pPr>
        <w:pStyle w:val="ConsPlusTitle"/>
        <w:jc w:val="center"/>
      </w:pPr>
    </w:p>
    <w:p w14:paraId="5AEFAD62" w14:textId="37DB5E9F" w:rsidR="00393817" w:rsidRDefault="00393817">
      <w:pPr>
        <w:pStyle w:val="ConsPlusTitle"/>
        <w:jc w:val="center"/>
      </w:pPr>
    </w:p>
    <w:p w14:paraId="75C9C151" w14:textId="08F20A2B" w:rsidR="00393817" w:rsidRDefault="00393817">
      <w:pPr>
        <w:pStyle w:val="ConsPlusTitle"/>
        <w:jc w:val="center"/>
      </w:pPr>
    </w:p>
    <w:p w14:paraId="487CD050" w14:textId="77506BD8" w:rsidR="00791409" w:rsidRDefault="00791409">
      <w:pPr>
        <w:pStyle w:val="ConsPlusTitle"/>
        <w:jc w:val="center"/>
      </w:pPr>
    </w:p>
    <w:p w14:paraId="6346350D" w14:textId="77777777" w:rsidR="00791409" w:rsidRDefault="00791409">
      <w:pPr>
        <w:pStyle w:val="ConsPlusTitle"/>
        <w:jc w:val="center"/>
      </w:pPr>
    </w:p>
    <w:p w14:paraId="194D759E" w14:textId="4BA5FBE0" w:rsidR="00393817" w:rsidRDefault="00393817">
      <w:pPr>
        <w:pStyle w:val="ConsPlusTitle"/>
        <w:jc w:val="center"/>
      </w:pPr>
    </w:p>
    <w:p w14:paraId="39BC932C" w14:textId="1266CDD0" w:rsidR="00393817" w:rsidRDefault="00393817">
      <w:pPr>
        <w:pStyle w:val="ConsPlusTitle"/>
        <w:jc w:val="center"/>
      </w:pPr>
    </w:p>
    <w:p w14:paraId="0CF25B57" w14:textId="77777777" w:rsidR="00393817" w:rsidRDefault="00393817">
      <w:pPr>
        <w:pStyle w:val="ConsPlusTitle"/>
        <w:jc w:val="center"/>
      </w:pPr>
    </w:p>
    <w:p w14:paraId="6106D30D" w14:textId="77777777" w:rsidR="00A65E59" w:rsidRDefault="00A65E59">
      <w:pPr>
        <w:pStyle w:val="ConsPlusTitle"/>
        <w:jc w:val="center"/>
      </w:pPr>
    </w:p>
    <w:p w14:paraId="339173FD" w14:textId="77777777" w:rsidR="00393817" w:rsidRPr="00393817" w:rsidRDefault="00393817">
      <w:pPr>
        <w:pStyle w:val="ConsPlusTitle"/>
        <w:jc w:val="center"/>
        <w:rPr>
          <w:rFonts w:ascii="Times New Roman" w:hAnsi="Times New Roman" w:cs="Times New Roman"/>
        </w:rPr>
      </w:pPr>
    </w:p>
    <w:p w14:paraId="7C5012D8" w14:textId="7A0FEE6A" w:rsidR="00393817" w:rsidRPr="00B57229" w:rsidRDefault="00393817" w:rsidP="00A65E5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65E59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E59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утверждении </w:t>
      </w: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65E59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равил осуществления контроля за выполнением государственного задания на оказание государственных услуг (выполнение работ) федеральными государственными бюджетными учреждениями Федеральной службы по надзору в сфере здравоохранения </w:t>
      </w:r>
    </w:p>
    <w:p w14:paraId="503A6393" w14:textId="77777777" w:rsidR="00A65E59" w:rsidRPr="00393817" w:rsidRDefault="00A65E59" w:rsidP="00A65E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6EFD4E4" w14:textId="1EAE0FD1" w:rsidR="00393817" w:rsidRPr="00B57229" w:rsidRDefault="00393817" w:rsidP="0039381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Pr="00B572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48</w:t>
        </w:r>
      </w:hyperlink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формировании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задания, утвержденного постановлением Правительства Российской Федерации от 26.06.2015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 (Собрание законодательства Российской Федерации, 2015, № 28, ст. 4226; 202</w:t>
      </w:r>
      <w:r w:rsidR="00A65E59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№ </w:t>
      </w:r>
      <w:r w:rsidR="00A65E59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ст. </w:t>
      </w:r>
      <w:r w:rsidR="00A65E59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166</w:t>
      </w: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7271D6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271D6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271D6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271D6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271D6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271D6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271D6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271D6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271D6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271D6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ю:</w:t>
      </w:r>
    </w:p>
    <w:p w14:paraId="59C7025F" w14:textId="225CE3D2" w:rsidR="00393817" w:rsidRPr="00B57229" w:rsidRDefault="00393817" w:rsidP="0079140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прилагаемые </w:t>
      </w:r>
      <w:hyperlink w:anchor="P33" w:history="1">
        <w:r w:rsidRPr="00B572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</w:t>
        </w:r>
      </w:hyperlink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контроля за выполнением государственного задания на оказание государственных услуг (выполнение работ) </w:t>
      </w:r>
      <w:r w:rsidR="00791409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федеральными государственными бюджетными учреждениями </w:t>
      </w:r>
      <w:r w:rsidR="009F2DD1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службы по надзору в сфере здравоохранения</w:t>
      </w: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68844F" w14:textId="77777777" w:rsidR="00393817" w:rsidRDefault="00393817" w:rsidP="0079140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C1B342" w14:textId="77777777" w:rsidR="00A65E59" w:rsidRPr="00393817" w:rsidRDefault="00A65E59" w:rsidP="0079140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3C1260" w14:textId="77777777" w:rsidR="00393817" w:rsidRPr="00393817" w:rsidRDefault="003938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</w:p>
    <w:p w14:paraId="4B87FB62" w14:textId="77777777" w:rsidR="00393817" w:rsidRPr="00F8577A" w:rsidRDefault="00393817" w:rsidP="0039381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577A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F8577A">
        <w:rPr>
          <w:rFonts w:ascii="Times New Roman" w:hAnsi="Times New Roman" w:cs="Times New Roman"/>
          <w:sz w:val="28"/>
          <w:szCs w:val="28"/>
        </w:rPr>
        <w:t>А.В. Самойлова</w:t>
      </w:r>
    </w:p>
    <w:p w14:paraId="6AC3F797" w14:textId="77777777" w:rsidR="00393817" w:rsidRPr="00393817" w:rsidRDefault="003938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B101DC5" w14:textId="77777777" w:rsidR="00393817" w:rsidRPr="00393817" w:rsidRDefault="003938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8F30EBF" w14:textId="49B509DB" w:rsidR="00393817" w:rsidRDefault="003938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147F50B" w14:textId="318FABD9" w:rsidR="00791409" w:rsidRDefault="007914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FC072BB" w14:textId="44FE540A" w:rsidR="00D55E09" w:rsidRDefault="00D55E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BEAD0E2" w14:textId="2A5C525B" w:rsidR="00D55E09" w:rsidRDefault="00D55E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2D04866" w14:textId="7B7634A3" w:rsidR="00D55E09" w:rsidRDefault="00D55E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0CE4B47" w14:textId="052A923A" w:rsidR="00D55E09" w:rsidRDefault="00D55E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DDB7F06" w14:textId="77777777" w:rsidR="00A65E59" w:rsidRDefault="00A65E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D386DB9" w14:textId="77777777" w:rsidR="00D55E09" w:rsidRDefault="00D55E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73A4EB2" w14:textId="1D07C7ED" w:rsidR="00393817" w:rsidRPr="00B57229" w:rsidRDefault="00A65E59" w:rsidP="0039381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14:paraId="62E9BBD5" w14:textId="590C1571" w:rsidR="00393817" w:rsidRPr="00B57229" w:rsidRDefault="00A65E59" w:rsidP="0039381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393817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93817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Федеральной</w:t>
      </w:r>
    </w:p>
    <w:p w14:paraId="3BD7CAEC" w14:textId="77777777" w:rsidR="00393817" w:rsidRPr="00B57229" w:rsidRDefault="00393817" w:rsidP="0039381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службы по надзору</w:t>
      </w:r>
    </w:p>
    <w:p w14:paraId="609092D4" w14:textId="77777777" w:rsidR="00393817" w:rsidRPr="00B57229" w:rsidRDefault="00393817" w:rsidP="0039381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в сфере здравоохранения</w:t>
      </w:r>
    </w:p>
    <w:p w14:paraId="00F134A4" w14:textId="7CD14C14" w:rsidR="00393817" w:rsidRPr="00B57229" w:rsidRDefault="00393817" w:rsidP="00393817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</w:t>
      </w:r>
      <w:r w:rsidRPr="00B57229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от ________ г. № ______</w:t>
      </w:r>
    </w:p>
    <w:p w14:paraId="312E0E51" w14:textId="77777777" w:rsidR="00DB33EB" w:rsidRPr="00B57229" w:rsidRDefault="00DB33EB" w:rsidP="00F774F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71C437" w14:textId="3098BA06" w:rsidR="00A65E59" w:rsidRPr="00B57229" w:rsidRDefault="00393817" w:rsidP="00F774F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65E59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равила </w:t>
      </w:r>
      <w:r w:rsidR="00F774F7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E2C5985" w14:textId="77777777" w:rsidR="00F86573" w:rsidRPr="00B57229" w:rsidRDefault="00A65E59" w:rsidP="00F774F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 контроля за выполнением государственного задания на оказание государственных услуг</w:t>
      </w:r>
      <w:r w:rsidR="00393817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работ</w:t>
      </w:r>
      <w:r w:rsidR="00393817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федеральными государственными бюджетными учреждениями Федеральной службы </w:t>
      </w:r>
    </w:p>
    <w:p w14:paraId="56F1B8FB" w14:textId="767303AD" w:rsidR="00393817" w:rsidRPr="00B57229" w:rsidRDefault="00A65E59" w:rsidP="00F774F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по надзору в сфере здравоохранения</w:t>
      </w:r>
    </w:p>
    <w:p w14:paraId="1252498E" w14:textId="77777777" w:rsidR="00393817" w:rsidRPr="00B57229" w:rsidRDefault="003938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DC944A" w14:textId="77777777" w:rsidR="00393817" w:rsidRPr="00393817" w:rsidRDefault="003938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381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1E31D492" w14:textId="77777777" w:rsidR="00393817" w:rsidRPr="00393817" w:rsidRDefault="00393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B497EA" w14:textId="2DDD7F73" w:rsidR="00393817" w:rsidRPr="00B57229" w:rsidRDefault="00393817" w:rsidP="005554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817">
        <w:rPr>
          <w:rFonts w:ascii="Times New Roman" w:hAnsi="Times New Roman" w:cs="Times New Roman"/>
          <w:sz w:val="28"/>
          <w:szCs w:val="28"/>
        </w:rPr>
        <w:t>1</w:t>
      </w: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Настоящие Правила устанавливают порядок осуществления контроля за выполнением государственного задания на оказание государственных услуг (выполнение работ) федеральными государственными бюджетными учреждениями </w:t>
      </w:r>
      <w:r w:rsidR="008D3206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службы по надзору в сфере здравоохранения</w:t>
      </w: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государственное задание</w:t>
      </w:r>
      <w:r w:rsidR="008D3206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</w:t>
      </w:r>
      <w:r w:rsidR="008D3206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; Росздравнадзор соо</w:t>
      </w: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тветственно).</w:t>
      </w:r>
    </w:p>
    <w:p w14:paraId="4334D2A9" w14:textId="77777777" w:rsidR="00393817" w:rsidRPr="00393817" w:rsidRDefault="00393817" w:rsidP="005554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Объектом контроля за выполнением государственного задания являются показатели, характеризующие качество и (или) объем оказываемых </w:t>
      </w:r>
      <w:r w:rsidRPr="00393817">
        <w:rPr>
          <w:rFonts w:ascii="Times New Roman" w:hAnsi="Times New Roman" w:cs="Times New Roman"/>
          <w:sz w:val="28"/>
          <w:szCs w:val="28"/>
        </w:rPr>
        <w:t>государственных услуг (выполняемых работ), установленные в государственном задании учреждению.</w:t>
      </w:r>
    </w:p>
    <w:p w14:paraId="5C82718A" w14:textId="77777777" w:rsidR="00393817" w:rsidRPr="00393817" w:rsidRDefault="00393817" w:rsidP="005554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817">
        <w:rPr>
          <w:rFonts w:ascii="Times New Roman" w:hAnsi="Times New Roman" w:cs="Times New Roman"/>
          <w:sz w:val="28"/>
          <w:szCs w:val="28"/>
        </w:rPr>
        <w:t>3. Целью осуществления контроля за выполнением государственного задания является выполнение учреждением показателей, характеризующих качество и (или) объем оказываемых государственных услуг (выполняемых работ), установленных в государственном задании.</w:t>
      </w:r>
    </w:p>
    <w:p w14:paraId="134A944D" w14:textId="77777777" w:rsidR="00393817" w:rsidRPr="00393817" w:rsidRDefault="00393817" w:rsidP="005554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817">
        <w:rPr>
          <w:rFonts w:ascii="Times New Roman" w:hAnsi="Times New Roman" w:cs="Times New Roman"/>
          <w:sz w:val="28"/>
          <w:szCs w:val="28"/>
        </w:rPr>
        <w:t>4. Основными задачами осуществления контроля за выполнением государственного задания являются:</w:t>
      </w:r>
    </w:p>
    <w:p w14:paraId="2F28074B" w14:textId="77777777" w:rsidR="00393817" w:rsidRPr="00393817" w:rsidRDefault="00393817" w:rsidP="005554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817">
        <w:rPr>
          <w:rFonts w:ascii="Times New Roman" w:hAnsi="Times New Roman" w:cs="Times New Roman"/>
          <w:sz w:val="28"/>
          <w:szCs w:val="28"/>
        </w:rPr>
        <w:t>определение соответствия фактических значений показателей объема и (или) качества оказанных государственных услуг (выполненных работ) учреждением плановым значениям, установленным в государственном задании;</w:t>
      </w:r>
    </w:p>
    <w:p w14:paraId="2DACA05D" w14:textId="77777777" w:rsidR="00393817" w:rsidRPr="00393817" w:rsidRDefault="00393817" w:rsidP="005554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817">
        <w:rPr>
          <w:rFonts w:ascii="Times New Roman" w:hAnsi="Times New Roman" w:cs="Times New Roman"/>
          <w:sz w:val="28"/>
          <w:szCs w:val="28"/>
        </w:rPr>
        <w:t>анализ причин отклонения фактического объема и (или) качества оказанных государственных услуг (выполненных работ) учреждением от плановых значений, установленных в государственном задании;</w:t>
      </w:r>
    </w:p>
    <w:p w14:paraId="5290DAA3" w14:textId="77777777" w:rsidR="00393817" w:rsidRPr="00393817" w:rsidRDefault="00393817" w:rsidP="005554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817">
        <w:rPr>
          <w:rFonts w:ascii="Times New Roman" w:hAnsi="Times New Roman" w:cs="Times New Roman"/>
          <w:sz w:val="28"/>
          <w:szCs w:val="28"/>
        </w:rPr>
        <w:t>принятие мер по обеспечению выполнения установленных в государственном задании показателей, характеризующих качество и (или) объем оказываемых государственных услуг (выполняемых работ);</w:t>
      </w:r>
    </w:p>
    <w:p w14:paraId="13F60AED" w14:textId="610DD12E" w:rsidR="00D55E09" w:rsidRDefault="00393817" w:rsidP="005554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817">
        <w:rPr>
          <w:rFonts w:ascii="Times New Roman" w:hAnsi="Times New Roman" w:cs="Times New Roman"/>
          <w:sz w:val="28"/>
          <w:szCs w:val="28"/>
        </w:rPr>
        <w:t>соблюдение сроков представления отчетов о выполнении государственного задания.</w:t>
      </w:r>
    </w:p>
    <w:p w14:paraId="3E866F72" w14:textId="77777777" w:rsidR="00452FF6" w:rsidRPr="00393817" w:rsidRDefault="00452FF6" w:rsidP="005554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8232D" w14:textId="77777777" w:rsidR="00393817" w:rsidRPr="00393817" w:rsidRDefault="00393817" w:rsidP="005554E7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3817">
        <w:rPr>
          <w:rFonts w:ascii="Times New Roman" w:hAnsi="Times New Roman" w:cs="Times New Roman"/>
          <w:sz w:val="28"/>
          <w:szCs w:val="28"/>
        </w:rPr>
        <w:t>II. Организация и проведение контроля за выполнением</w:t>
      </w:r>
    </w:p>
    <w:p w14:paraId="2CFA2886" w14:textId="77777777" w:rsidR="00393817" w:rsidRDefault="00393817" w:rsidP="005554E7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3817">
        <w:rPr>
          <w:rFonts w:ascii="Times New Roman" w:hAnsi="Times New Roman" w:cs="Times New Roman"/>
          <w:sz w:val="28"/>
          <w:szCs w:val="28"/>
        </w:rPr>
        <w:t>государственного задания</w:t>
      </w:r>
    </w:p>
    <w:p w14:paraId="0434685B" w14:textId="77777777" w:rsidR="00DB33EB" w:rsidRPr="00393817" w:rsidRDefault="00DB33EB" w:rsidP="005554E7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1B5B9FB" w14:textId="77777777" w:rsidR="00393817" w:rsidRPr="00393817" w:rsidRDefault="00393817" w:rsidP="005554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817">
        <w:rPr>
          <w:rFonts w:ascii="Times New Roman" w:hAnsi="Times New Roman" w:cs="Times New Roman"/>
          <w:sz w:val="28"/>
          <w:szCs w:val="28"/>
        </w:rPr>
        <w:t>5. Контроль за выполнением государственного задания осуществляется посредством:</w:t>
      </w:r>
    </w:p>
    <w:p w14:paraId="23AC9EEA" w14:textId="0C42AC85" w:rsidR="00393817" w:rsidRPr="00393817" w:rsidRDefault="00393817" w:rsidP="005554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817">
        <w:rPr>
          <w:rFonts w:ascii="Times New Roman" w:hAnsi="Times New Roman" w:cs="Times New Roman"/>
          <w:sz w:val="28"/>
          <w:szCs w:val="28"/>
        </w:rPr>
        <w:lastRenderedPageBreak/>
        <w:t xml:space="preserve">анализа </w:t>
      </w:r>
      <w:r w:rsidR="00FF77E6">
        <w:rPr>
          <w:rFonts w:ascii="Times New Roman" w:hAnsi="Times New Roman" w:cs="Times New Roman"/>
          <w:sz w:val="28"/>
          <w:szCs w:val="28"/>
        </w:rPr>
        <w:t xml:space="preserve">ежемесячных, </w:t>
      </w:r>
      <w:r w:rsidRPr="00393817">
        <w:rPr>
          <w:rFonts w:ascii="Times New Roman" w:hAnsi="Times New Roman" w:cs="Times New Roman"/>
          <w:sz w:val="28"/>
          <w:szCs w:val="28"/>
        </w:rPr>
        <w:t>ежеквартальных и годового отчетов о выполнении государственного задания (далее - периодические отчеты, годовой отчет соответственно);</w:t>
      </w:r>
    </w:p>
    <w:p w14:paraId="30592A7C" w14:textId="0005D760" w:rsidR="00393817" w:rsidRPr="00D55E09" w:rsidRDefault="00393817" w:rsidP="005554E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817">
        <w:rPr>
          <w:rFonts w:ascii="Times New Roman" w:hAnsi="Times New Roman" w:cs="Times New Roman"/>
          <w:sz w:val="28"/>
          <w:szCs w:val="28"/>
        </w:rPr>
        <w:t xml:space="preserve">анализа предварительного отчета о выполнении государственного задания (далее - предварительный отчет) и ежеквартальной формы аналитической отчетности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3817">
        <w:rPr>
          <w:rFonts w:ascii="Times New Roman" w:hAnsi="Times New Roman" w:cs="Times New Roman"/>
          <w:sz w:val="28"/>
          <w:szCs w:val="28"/>
        </w:rPr>
        <w:t>Сведения, подтверждающие оказание государственных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3817">
        <w:rPr>
          <w:rFonts w:ascii="Times New Roman" w:hAnsi="Times New Roman" w:cs="Times New Roman"/>
          <w:sz w:val="28"/>
          <w:szCs w:val="28"/>
        </w:rPr>
        <w:t xml:space="preserve"> </w:t>
      </w:r>
      <w:r w:rsidRPr="00D55E09">
        <w:rPr>
          <w:rFonts w:ascii="Times New Roman" w:hAnsi="Times New Roman" w:cs="Times New Roman"/>
          <w:sz w:val="28"/>
          <w:szCs w:val="28"/>
        </w:rPr>
        <w:t>(</w:t>
      </w:r>
      <w:hyperlink w:anchor="P119" w:history="1">
        <w:r w:rsidRPr="00D55E09">
          <w:rPr>
            <w:rFonts w:ascii="Times New Roman" w:hAnsi="Times New Roman" w:cs="Times New Roman"/>
            <w:sz w:val="28"/>
            <w:szCs w:val="28"/>
          </w:rPr>
          <w:t>приложение № 1</w:t>
        </w:r>
      </w:hyperlink>
      <w:r w:rsidRPr="00D55E09">
        <w:rPr>
          <w:rFonts w:ascii="Times New Roman" w:hAnsi="Times New Roman" w:cs="Times New Roman"/>
          <w:sz w:val="28"/>
          <w:szCs w:val="28"/>
        </w:rPr>
        <w:t xml:space="preserve"> к настоящим Правилам);</w:t>
      </w:r>
    </w:p>
    <w:p w14:paraId="67BFA8B7" w14:textId="77777777" w:rsidR="00393817" w:rsidRPr="00D55E09" w:rsidRDefault="00393817" w:rsidP="00D55E0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E09">
        <w:rPr>
          <w:rFonts w:ascii="Times New Roman" w:hAnsi="Times New Roman" w:cs="Times New Roman"/>
          <w:sz w:val="28"/>
          <w:szCs w:val="28"/>
        </w:rPr>
        <w:t>проведения плановых и внеплановых выездных проверок.</w:t>
      </w:r>
    </w:p>
    <w:p w14:paraId="3EB8743C" w14:textId="0FDC0FF2" w:rsidR="00393817" w:rsidRDefault="00393817" w:rsidP="00DB33E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E09">
        <w:rPr>
          <w:rFonts w:ascii="Times New Roman" w:hAnsi="Times New Roman" w:cs="Times New Roman"/>
          <w:sz w:val="28"/>
          <w:szCs w:val="28"/>
        </w:rPr>
        <w:t xml:space="preserve">6. Периодические и годовой отчеты в соответствии с </w:t>
      </w:r>
      <w:hyperlink r:id="rId7" w:history="1">
        <w:r w:rsidRPr="00D55E09">
          <w:rPr>
            <w:rFonts w:ascii="Times New Roman" w:hAnsi="Times New Roman" w:cs="Times New Roman"/>
            <w:sz w:val="28"/>
            <w:szCs w:val="28"/>
          </w:rPr>
          <w:t>пунктом 47</w:t>
        </w:r>
      </w:hyperlink>
      <w:r w:rsidRPr="00D55E09">
        <w:rPr>
          <w:rFonts w:ascii="Times New Roman" w:hAnsi="Times New Roman" w:cs="Times New Roman"/>
          <w:sz w:val="28"/>
          <w:szCs w:val="28"/>
        </w:rPr>
        <w:t xml:space="preserve"> Положения о формировании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задания, утвержденного постановлением Правительства Российской Федерации от 26.06.2015 № 640 (далее - Положение), составляются учреждением по </w:t>
      </w:r>
      <w:hyperlink r:id="rId8" w:history="1">
        <w:r w:rsidRPr="00D55E0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55E09">
        <w:rPr>
          <w:rFonts w:ascii="Times New Roman" w:hAnsi="Times New Roman" w:cs="Times New Roman"/>
          <w:sz w:val="28"/>
          <w:szCs w:val="28"/>
        </w:rPr>
        <w:t xml:space="preserve"> согласно приложению № 2 к Положению, и представляются в форме электронного документа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в срок, установленный государственным заданием.</w:t>
      </w:r>
    </w:p>
    <w:p w14:paraId="30055A24" w14:textId="15E876AB" w:rsidR="002303B2" w:rsidRPr="002303B2" w:rsidRDefault="002303B2" w:rsidP="005554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3B2">
        <w:rPr>
          <w:rFonts w:ascii="Times New Roman" w:hAnsi="Times New Roman" w:cs="Times New Roman"/>
          <w:sz w:val="28"/>
          <w:szCs w:val="28"/>
        </w:rPr>
        <w:t xml:space="preserve">Годовой отчет представляется учреждением не позднее </w:t>
      </w:r>
      <w:r>
        <w:rPr>
          <w:rFonts w:ascii="Times New Roman" w:hAnsi="Times New Roman" w:cs="Times New Roman"/>
          <w:sz w:val="28"/>
          <w:szCs w:val="28"/>
        </w:rPr>
        <w:t>15 января</w:t>
      </w:r>
      <w:r w:rsidRPr="002303B2">
        <w:rPr>
          <w:rFonts w:ascii="Times New Roman" w:hAnsi="Times New Roman" w:cs="Times New Roman"/>
          <w:sz w:val="28"/>
          <w:szCs w:val="28"/>
        </w:rPr>
        <w:t xml:space="preserve"> финансового года, следующего за отчетным.</w:t>
      </w:r>
      <w:bookmarkStart w:id="1" w:name="P59"/>
      <w:bookmarkEnd w:id="1"/>
    </w:p>
    <w:p w14:paraId="3B4231EA" w14:textId="559D1154" w:rsidR="00F774F7" w:rsidRPr="00B57229" w:rsidRDefault="00393817" w:rsidP="005554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Структурное подразделение </w:t>
      </w:r>
      <w:r w:rsidR="00594B4C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Росздравнадзора, ответственное за перечисление субсидии </w:t>
      </w:r>
      <w:r w:rsidR="00CE23AE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на финансовое обеспечение выполнения государственного задания (далее - структурное подразделение Росздравнадзора)</w:t>
      </w: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E23AE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по согласованию со структурным подразделением</w:t>
      </w:r>
      <w:r w:rsidR="0045239F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23AE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</w:t>
      </w:r>
      <w:r w:rsidR="00CE23AE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координацию и контроль деятельности учреждения, в течение </w:t>
      </w:r>
      <w:r w:rsidR="005554E7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представления учреждением периодического отчета должно принять его либо указать учреждению на несоответствие представленного периодического отчета требованиям, установленным </w:t>
      </w:r>
      <w:hyperlink r:id="rId9" w:history="1">
        <w:r w:rsidRPr="00B572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, и вернуть его на доработку.</w:t>
      </w:r>
    </w:p>
    <w:p w14:paraId="636BF2AC" w14:textId="77777777" w:rsidR="00F774F7" w:rsidRDefault="00393817" w:rsidP="005554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3AE">
        <w:rPr>
          <w:rFonts w:ascii="Times New Roman" w:hAnsi="Times New Roman" w:cs="Times New Roman"/>
          <w:sz w:val="28"/>
          <w:szCs w:val="28"/>
        </w:rPr>
        <w:t xml:space="preserve">Учреждение в течение </w:t>
      </w:r>
      <w:r w:rsidR="00CE23AE" w:rsidRPr="00CE23AE">
        <w:rPr>
          <w:rFonts w:ascii="Times New Roman" w:hAnsi="Times New Roman" w:cs="Times New Roman"/>
          <w:sz w:val="28"/>
          <w:szCs w:val="28"/>
        </w:rPr>
        <w:t>3</w:t>
      </w:r>
      <w:r w:rsidRPr="00CE23AE">
        <w:rPr>
          <w:rFonts w:ascii="Times New Roman" w:hAnsi="Times New Roman" w:cs="Times New Roman"/>
          <w:sz w:val="28"/>
          <w:szCs w:val="28"/>
        </w:rPr>
        <w:t xml:space="preserve"> рабочих дней после возвращения </w:t>
      </w:r>
      <w:r w:rsidR="00CE23AE" w:rsidRPr="00CE23AE">
        <w:rPr>
          <w:rFonts w:ascii="Times New Roman" w:hAnsi="Times New Roman" w:cs="Times New Roman"/>
          <w:sz w:val="28"/>
          <w:szCs w:val="28"/>
        </w:rPr>
        <w:t>Росздравнадзором</w:t>
      </w:r>
      <w:r w:rsidRPr="00CE23AE">
        <w:rPr>
          <w:rFonts w:ascii="Times New Roman" w:hAnsi="Times New Roman" w:cs="Times New Roman"/>
          <w:sz w:val="28"/>
          <w:szCs w:val="28"/>
        </w:rPr>
        <w:t xml:space="preserve"> представленного периодического отчета должно осуществить его доработку и повторно представить в соответствующее структурное подразделение </w:t>
      </w:r>
      <w:r w:rsidR="00CE23AE" w:rsidRPr="00CE23AE">
        <w:rPr>
          <w:rFonts w:ascii="Times New Roman" w:hAnsi="Times New Roman" w:cs="Times New Roman"/>
          <w:sz w:val="28"/>
          <w:szCs w:val="28"/>
        </w:rPr>
        <w:t>Росздравнадзора</w:t>
      </w:r>
      <w:r w:rsidRPr="00CE23AE">
        <w:rPr>
          <w:rFonts w:ascii="Times New Roman" w:hAnsi="Times New Roman" w:cs="Times New Roman"/>
          <w:sz w:val="28"/>
          <w:szCs w:val="28"/>
        </w:rPr>
        <w:t>.</w:t>
      </w:r>
      <w:bookmarkStart w:id="2" w:name="P61"/>
      <w:bookmarkEnd w:id="2"/>
    </w:p>
    <w:p w14:paraId="396B1EA3" w14:textId="77777777" w:rsidR="00F774F7" w:rsidRDefault="00393817" w:rsidP="005554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E09">
        <w:rPr>
          <w:rFonts w:ascii="Times New Roman" w:hAnsi="Times New Roman" w:cs="Times New Roman"/>
          <w:sz w:val="28"/>
          <w:szCs w:val="28"/>
        </w:rPr>
        <w:t xml:space="preserve">8. Периодический отчет утверждается </w:t>
      </w:r>
      <w:r w:rsidR="00CE23AE">
        <w:rPr>
          <w:rFonts w:ascii="Times New Roman" w:hAnsi="Times New Roman" w:cs="Times New Roman"/>
          <w:sz w:val="28"/>
          <w:szCs w:val="28"/>
        </w:rPr>
        <w:t>учреждением</w:t>
      </w:r>
      <w:r w:rsidRPr="00D55E09">
        <w:rPr>
          <w:rFonts w:ascii="Times New Roman" w:hAnsi="Times New Roman" w:cs="Times New Roman"/>
          <w:sz w:val="28"/>
          <w:szCs w:val="28"/>
        </w:rPr>
        <w:t xml:space="preserve">, путем подписания усиленной квалифицированной электронной подписью в подсистеме «Электронный бюджет» в течение </w:t>
      </w:r>
      <w:r w:rsidR="00CE23AE">
        <w:rPr>
          <w:rFonts w:ascii="Times New Roman" w:hAnsi="Times New Roman" w:cs="Times New Roman"/>
          <w:sz w:val="28"/>
          <w:szCs w:val="28"/>
        </w:rPr>
        <w:t>3</w:t>
      </w:r>
      <w:r w:rsidRPr="00D55E09">
        <w:rPr>
          <w:rFonts w:ascii="Times New Roman" w:hAnsi="Times New Roman" w:cs="Times New Roman"/>
          <w:sz w:val="28"/>
          <w:szCs w:val="28"/>
        </w:rPr>
        <w:t xml:space="preserve"> рабочих дней после его принятия структурным подразделением </w:t>
      </w:r>
      <w:r w:rsidR="00CE23AE">
        <w:rPr>
          <w:rFonts w:ascii="Times New Roman" w:hAnsi="Times New Roman" w:cs="Times New Roman"/>
          <w:sz w:val="28"/>
          <w:szCs w:val="28"/>
        </w:rPr>
        <w:t>Росздравнадзора</w:t>
      </w:r>
      <w:r w:rsidRPr="00D55E09">
        <w:rPr>
          <w:rFonts w:ascii="Times New Roman" w:hAnsi="Times New Roman" w:cs="Times New Roman"/>
          <w:sz w:val="28"/>
          <w:szCs w:val="28"/>
        </w:rPr>
        <w:t>.</w:t>
      </w:r>
    </w:p>
    <w:p w14:paraId="6D9673B6" w14:textId="77777777" w:rsidR="00F774F7" w:rsidRDefault="00393817" w:rsidP="005554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E09">
        <w:rPr>
          <w:rFonts w:ascii="Times New Roman" w:hAnsi="Times New Roman" w:cs="Times New Roman"/>
          <w:sz w:val="28"/>
          <w:szCs w:val="28"/>
        </w:rPr>
        <w:t>9. Предварительный отчет за соответствующий финансовый год представляется учреждением при установлении требования о его представлении в государственном задании.</w:t>
      </w:r>
    </w:p>
    <w:p w14:paraId="4B2B5B2A" w14:textId="77777777" w:rsidR="00F774F7" w:rsidRDefault="00393817" w:rsidP="005554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E09">
        <w:rPr>
          <w:rFonts w:ascii="Times New Roman" w:hAnsi="Times New Roman" w:cs="Times New Roman"/>
          <w:sz w:val="28"/>
          <w:szCs w:val="28"/>
        </w:rPr>
        <w:t xml:space="preserve">10. Предварительный отчет о выполнении государственного задания согласно </w:t>
      </w:r>
      <w:hyperlink r:id="rId10" w:history="1">
        <w:r w:rsidRPr="00D55E09">
          <w:rPr>
            <w:rFonts w:ascii="Times New Roman" w:hAnsi="Times New Roman" w:cs="Times New Roman"/>
            <w:sz w:val="28"/>
            <w:szCs w:val="28"/>
          </w:rPr>
          <w:t>пункту 46</w:t>
        </w:r>
      </w:hyperlink>
      <w:r w:rsidRPr="00D55E09">
        <w:rPr>
          <w:rFonts w:ascii="Times New Roman" w:hAnsi="Times New Roman" w:cs="Times New Roman"/>
          <w:sz w:val="28"/>
          <w:szCs w:val="28"/>
        </w:rPr>
        <w:t xml:space="preserve"> Положения составляется и представляется учреждением по форме, аналогичной </w:t>
      </w:r>
      <w:hyperlink r:id="rId11" w:history="1">
        <w:r w:rsidRPr="00D55E0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55E09">
        <w:rPr>
          <w:rFonts w:ascii="Times New Roman" w:hAnsi="Times New Roman" w:cs="Times New Roman"/>
          <w:sz w:val="28"/>
          <w:szCs w:val="28"/>
        </w:rPr>
        <w:t xml:space="preserve"> отчета о выполнении государственного задания, предусмотренной приложением № 2 к Положению, в срок, установленный государственным заданием, но не позднее 2</w:t>
      </w:r>
      <w:r w:rsidR="00FF77E6">
        <w:rPr>
          <w:rFonts w:ascii="Times New Roman" w:hAnsi="Times New Roman" w:cs="Times New Roman"/>
          <w:sz w:val="28"/>
          <w:szCs w:val="28"/>
        </w:rPr>
        <w:t>5</w:t>
      </w:r>
      <w:r w:rsidRPr="00D55E09">
        <w:rPr>
          <w:rFonts w:ascii="Times New Roman" w:hAnsi="Times New Roman" w:cs="Times New Roman"/>
          <w:sz w:val="28"/>
          <w:szCs w:val="28"/>
        </w:rPr>
        <w:t xml:space="preserve"> ноября текущего финансового года.</w:t>
      </w:r>
    </w:p>
    <w:p w14:paraId="7006FF0A" w14:textId="77777777" w:rsidR="00F774F7" w:rsidRDefault="00393817" w:rsidP="005554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E09">
        <w:rPr>
          <w:rFonts w:ascii="Times New Roman" w:hAnsi="Times New Roman" w:cs="Times New Roman"/>
          <w:sz w:val="28"/>
          <w:szCs w:val="28"/>
        </w:rPr>
        <w:lastRenderedPageBreak/>
        <w:t xml:space="preserve">Анализ предварительного отчета, его принятие либо возврат на доработку и </w:t>
      </w:r>
      <w:r w:rsidRPr="00393817">
        <w:rPr>
          <w:rFonts w:ascii="Times New Roman" w:hAnsi="Times New Roman" w:cs="Times New Roman"/>
          <w:sz w:val="28"/>
          <w:szCs w:val="28"/>
        </w:rPr>
        <w:t xml:space="preserve">утверждение осуществляются в соответствии с </w:t>
      </w:r>
      <w:hyperlink w:anchor="P59" w:history="1">
        <w:r w:rsidRPr="00FF77E6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FF77E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1" w:history="1">
        <w:r w:rsidRPr="00FF77E6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FF77E6">
        <w:rPr>
          <w:rFonts w:ascii="Times New Roman" w:hAnsi="Times New Roman" w:cs="Times New Roman"/>
          <w:sz w:val="28"/>
          <w:szCs w:val="28"/>
        </w:rPr>
        <w:t xml:space="preserve"> </w:t>
      </w:r>
      <w:r w:rsidRPr="00393817">
        <w:rPr>
          <w:rFonts w:ascii="Times New Roman" w:hAnsi="Times New Roman" w:cs="Times New Roman"/>
          <w:sz w:val="28"/>
          <w:szCs w:val="28"/>
        </w:rPr>
        <w:t>настоящих Правил.</w:t>
      </w:r>
    </w:p>
    <w:p w14:paraId="68C56EAC" w14:textId="793398B8" w:rsidR="00F774F7" w:rsidRPr="0045239F" w:rsidRDefault="00393817" w:rsidP="005870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817">
        <w:rPr>
          <w:rFonts w:ascii="Times New Roman" w:hAnsi="Times New Roman" w:cs="Times New Roman"/>
          <w:sz w:val="28"/>
          <w:szCs w:val="28"/>
        </w:rPr>
        <w:t xml:space="preserve">11. </w:t>
      </w:r>
      <w:r w:rsidRPr="0045239F">
        <w:rPr>
          <w:rFonts w:ascii="Times New Roman" w:hAnsi="Times New Roman" w:cs="Times New Roman"/>
          <w:sz w:val="28"/>
          <w:szCs w:val="28"/>
        </w:rPr>
        <w:t>Проведение проверок выполнения государственного задания осуществляется в ходе проведения выездных плановых и внеплановых проверок деятельности учреждения.</w:t>
      </w:r>
    </w:p>
    <w:p w14:paraId="3D681FB2" w14:textId="77777777" w:rsidR="005554E7" w:rsidRDefault="00393817" w:rsidP="005870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39F">
        <w:rPr>
          <w:rFonts w:ascii="Times New Roman" w:hAnsi="Times New Roman" w:cs="Times New Roman"/>
          <w:sz w:val="28"/>
          <w:szCs w:val="28"/>
        </w:rPr>
        <w:t xml:space="preserve">12. Плановые проверки проводятся в соответствии с планом проверок деятельности федеральных </w:t>
      </w:r>
      <w:r w:rsidR="00FF77E6" w:rsidRPr="0045239F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45239F">
        <w:rPr>
          <w:rFonts w:ascii="Times New Roman" w:hAnsi="Times New Roman" w:cs="Times New Roman"/>
          <w:sz w:val="28"/>
          <w:szCs w:val="28"/>
        </w:rPr>
        <w:t xml:space="preserve">бюджетных учреждений </w:t>
      </w:r>
      <w:r w:rsidR="00FF77E6" w:rsidRPr="0045239F">
        <w:rPr>
          <w:rFonts w:ascii="Times New Roman" w:hAnsi="Times New Roman" w:cs="Times New Roman"/>
          <w:sz w:val="28"/>
          <w:szCs w:val="28"/>
        </w:rPr>
        <w:t>Росздравнадзора</w:t>
      </w:r>
      <w:r w:rsidRPr="0045239F">
        <w:rPr>
          <w:rFonts w:ascii="Times New Roman" w:hAnsi="Times New Roman" w:cs="Times New Roman"/>
          <w:sz w:val="28"/>
          <w:szCs w:val="28"/>
        </w:rPr>
        <w:t xml:space="preserve"> на соответствующий год.</w:t>
      </w:r>
    </w:p>
    <w:p w14:paraId="10A3735D" w14:textId="77777777" w:rsidR="005554E7" w:rsidRDefault="00393817" w:rsidP="005870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817">
        <w:rPr>
          <w:rFonts w:ascii="Times New Roman" w:hAnsi="Times New Roman" w:cs="Times New Roman"/>
          <w:sz w:val="28"/>
          <w:szCs w:val="28"/>
        </w:rPr>
        <w:t xml:space="preserve">13. Внеплановые проверки проводятся по решению и (или) поручению </w:t>
      </w:r>
      <w:r w:rsidR="00FF77E6">
        <w:rPr>
          <w:rFonts w:ascii="Times New Roman" w:hAnsi="Times New Roman" w:cs="Times New Roman"/>
          <w:sz w:val="28"/>
          <w:szCs w:val="28"/>
        </w:rPr>
        <w:t>руководителя Росздравнадзора</w:t>
      </w:r>
      <w:r w:rsidRPr="00393817">
        <w:rPr>
          <w:rFonts w:ascii="Times New Roman" w:hAnsi="Times New Roman" w:cs="Times New Roman"/>
          <w:sz w:val="28"/>
          <w:szCs w:val="28"/>
        </w:rPr>
        <w:t xml:space="preserve"> в связи с жалобами и обращениями потребителей оказанных государственных услуг (выполненных работ), обращениями и требованиями контрольно-надзорных и правоохранительных органов Российской Федерации</w:t>
      </w:r>
      <w:r w:rsidR="00FF77E6">
        <w:rPr>
          <w:rFonts w:ascii="Times New Roman" w:hAnsi="Times New Roman" w:cs="Times New Roman"/>
          <w:sz w:val="28"/>
          <w:szCs w:val="28"/>
        </w:rPr>
        <w:t xml:space="preserve"> или по итогам рассмотрения периодической отчетности</w:t>
      </w:r>
      <w:r w:rsidRPr="00393817">
        <w:rPr>
          <w:rFonts w:ascii="Times New Roman" w:hAnsi="Times New Roman" w:cs="Times New Roman"/>
          <w:sz w:val="28"/>
          <w:szCs w:val="28"/>
        </w:rPr>
        <w:t>.</w:t>
      </w:r>
    </w:p>
    <w:p w14:paraId="187038B8" w14:textId="4B5E5D76" w:rsidR="00393817" w:rsidRPr="005554E7" w:rsidRDefault="00393817" w:rsidP="005870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93817">
        <w:rPr>
          <w:rFonts w:ascii="Times New Roman" w:hAnsi="Times New Roman" w:cs="Times New Roman"/>
          <w:sz w:val="28"/>
          <w:szCs w:val="28"/>
        </w:rPr>
        <w:t xml:space="preserve">14. В целях подтверждения выполнения содержащихся в государственном задании показателей объема оказываемых государственных услуг (выполняемых работ) учреждение применяет реестр документов по форме согласно </w:t>
      </w:r>
      <w:hyperlink w:anchor="P197" w:history="1">
        <w:r w:rsidRPr="00F62D17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5554E7">
          <w:rPr>
            <w:rFonts w:ascii="Times New Roman" w:hAnsi="Times New Roman" w:cs="Times New Roman"/>
            <w:sz w:val="28"/>
            <w:szCs w:val="28"/>
          </w:rPr>
          <w:t xml:space="preserve">   </w:t>
        </w:r>
        <w:r w:rsidRPr="00F62D17">
          <w:rPr>
            <w:rFonts w:ascii="Times New Roman" w:hAnsi="Times New Roman" w:cs="Times New Roman"/>
            <w:sz w:val="28"/>
            <w:szCs w:val="28"/>
          </w:rPr>
          <w:t>№ 2</w:t>
        </w:r>
      </w:hyperlink>
      <w:r w:rsidRPr="00F62D17">
        <w:rPr>
          <w:rFonts w:ascii="Times New Roman" w:hAnsi="Times New Roman" w:cs="Times New Roman"/>
          <w:sz w:val="28"/>
          <w:szCs w:val="28"/>
        </w:rPr>
        <w:t xml:space="preserve"> к настоящим Правилам</w:t>
      </w:r>
      <w:r w:rsidR="00F62D17">
        <w:rPr>
          <w:rFonts w:ascii="Times New Roman" w:hAnsi="Times New Roman" w:cs="Times New Roman"/>
          <w:sz w:val="28"/>
          <w:szCs w:val="28"/>
        </w:rPr>
        <w:t>.</w:t>
      </w:r>
    </w:p>
    <w:p w14:paraId="243CB639" w14:textId="77777777" w:rsidR="00393817" w:rsidRPr="0036200D" w:rsidRDefault="00393817" w:rsidP="00D55E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00D">
        <w:rPr>
          <w:rFonts w:ascii="Times New Roman" w:hAnsi="Times New Roman" w:cs="Times New Roman"/>
          <w:sz w:val="28"/>
          <w:szCs w:val="28"/>
        </w:rPr>
        <w:t>Документами, подтверждающими выполнение учреждениями государственного задания, являются:</w:t>
      </w:r>
    </w:p>
    <w:p w14:paraId="48277835" w14:textId="5E37342F" w:rsidR="00393817" w:rsidRPr="0036200D" w:rsidRDefault="00393817" w:rsidP="00D55E0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00D">
        <w:rPr>
          <w:rFonts w:ascii="Times New Roman" w:hAnsi="Times New Roman" w:cs="Times New Roman"/>
          <w:sz w:val="28"/>
          <w:szCs w:val="28"/>
        </w:rPr>
        <w:t>заключение эксперт</w:t>
      </w:r>
      <w:r w:rsidR="00C37169" w:rsidRPr="0036200D">
        <w:rPr>
          <w:rFonts w:ascii="Times New Roman" w:hAnsi="Times New Roman" w:cs="Times New Roman"/>
          <w:sz w:val="28"/>
          <w:szCs w:val="28"/>
        </w:rPr>
        <w:t>ной организации</w:t>
      </w:r>
      <w:r w:rsidRPr="0036200D">
        <w:rPr>
          <w:rFonts w:ascii="Times New Roman" w:hAnsi="Times New Roman" w:cs="Times New Roman"/>
          <w:sz w:val="28"/>
          <w:szCs w:val="28"/>
        </w:rPr>
        <w:t>;</w:t>
      </w:r>
    </w:p>
    <w:p w14:paraId="4214D0CC" w14:textId="787BC349" w:rsidR="00393817" w:rsidRPr="0036200D" w:rsidRDefault="00393817" w:rsidP="00D55E0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00D">
        <w:rPr>
          <w:rFonts w:ascii="Times New Roman" w:hAnsi="Times New Roman" w:cs="Times New Roman"/>
          <w:sz w:val="28"/>
          <w:szCs w:val="28"/>
        </w:rPr>
        <w:t>отчеты о выполнен</w:t>
      </w:r>
      <w:r w:rsidR="00311240" w:rsidRPr="0036200D">
        <w:rPr>
          <w:rFonts w:ascii="Times New Roman" w:hAnsi="Times New Roman" w:cs="Times New Roman"/>
          <w:sz w:val="28"/>
          <w:szCs w:val="28"/>
        </w:rPr>
        <w:t>ных работах</w:t>
      </w:r>
      <w:r w:rsidRPr="0036200D">
        <w:rPr>
          <w:rFonts w:ascii="Times New Roman" w:hAnsi="Times New Roman" w:cs="Times New Roman"/>
          <w:sz w:val="28"/>
          <w:szCs w:val="28"/>
        </w:rPr>
        <w:t>;</w:t>
      </w:r>
    </w:p>
    <w:p w14:paraId="64F800F2" w14:textId="72BB1743" w:rsidR="00F62D17" w:rsidRPr="00393817" w:rsidRDefault="00F62D17" w:rsidP="00D55E0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00D">
        <w:rPr>
          <w:rFonts w:ascii="Times New Roman" w:hAnsi="Times New Roman" w:cs="Times New Roman"/>
          <w:sz w:val="28"/>
          <w:szCs w:val="28"/>
        </w:rPr>
        <w:t>сведения о результатах проведения мероприятий</w:t>
      </w:r>
      <w:r w:rsidR="00311240" w:rsidRPr="0036200D">
        <w:rPr>
          <w:rFonts w:ascii="Times New Roman" w:hAnsi="Times New Roman" w:cs="Times New Roman"/>
          <w:sz w:val="28"/>
          <w:szCs w:val="28"/>
        </w:rPr>
        <w:t>.</w:t>
      </w:r>
    </w:p>
    <w:p w14:paraId="174A31C3" w14:textId="77777777" w:rsidR="00393817" w:rsidRPr="00393817" w:rsidRDefault="00393817" w:rsidP="00D55E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63B978" w14:textId="77777777" w:rsidR="00393817" w:rsidRPr="00393817" w:rsidRDefault="00393817" w:rsidP="00D55E0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3817">
        <w:rPr>
          <w:rFonts w:ascii="Times New Roman" w:hAnsi="Times New Roman" w:cs="Times New Roman"/>
          <w:sz w:val="28"/>
          <w:szCs w:val="28"/>
        </w:rPr>
        <w:t>III. Результаты осуществления контроля</w:t>
      </w:r>
    </w:p>
    <w:p w14:paraId="50CEE9D7" w14:textId="77777777" w:rsidR="00393817" w:rsidRPr="00393817" w:rsidRDefault="00393817" w:rsidP="00D55E0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3817">
        <w:rPr>
          <w:rFonts w:ascii="Times New Roman" w:hAnsi="Times New Roman" w:cs="Times New Roman"/>
          <w:sz w:val="28"/>
          <w:szCs w:val="28"/>
        </w:rPr>
        <w:t>за выполнением государственного задания</w:t>
      </w:r>
    </w:p>
    <w:p w14:paraId="2CEDAE41" w14:textId="77777777" w:rsidR="00393817" w:rsidRPr="00393817" w:rsidRDefault="00393817" w:rsidP="00D55E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42C297" w14:textId="77777777" w:rsidR="00393817" w:rsidRPr="00393817" w:rsidRDefault="00393817" w:rsidP="00D55E0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817">
        <w:rPr>
          <w:rFonts w:ascii="Times New Roman" w:hAnsi="Times New Roman" w:cs="Times New Roman"/>
          <w:sz w:val="28"/>
          <w:szCs w:val="28"/>
        </w:rPr>
        <w:t>15. Результатами осуществления контроля за выполнением государственного задания являются:</w:t>
      </w:r>
    </w:p>
    <w:p w14:paraId="5D2FDF90" w14:textId="77777777" w:rsidR="00393817" w:rsidRPr="00393817" w:rsidRDefault="00393817" w:rsidP="00D55E0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817">
        <w:rPr>
          <w:rFonts w:ascii="Times New Roman" w:hAnsi="Times New Roman" w:cs="Times New Roman"/>
          <w:sz w:val="28"/>
          <w:szCs w:val="28"/>
        </w:rPr>
        <w:t>уточнение государственного задания и размера субсидии в случае, если показатели объема, указанные в предварительном отчете, меньше показателей, установленных в государственном задании (с учетом допустимых (возможных) отклонений);</w:t>
      </w:r>
    </w:p>
    <w:p w14:paraId="10A086CF" w14:textId="596AEAF8" w:rsidR="00393817" w:rsidRPr="00393817" w:rsidRDefault="00393817" w:rsidP="00D55E0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817">
        <w:rPr>
          <w:rFonts w:ascii="Times New Roman" w:hAnsi="Times New Roman" w:cs="Times New Roman"/>
          <w:sz w:val="28"/>
          <w:szCs w:val="28"/>
        </w:rPr>
        <w:t xml:space="preserve">возврат средств субсидии согласно бюджетному законодательству Российской Федерации в объеме, соответствующем показателям, характеризующим </w:t>
      </w: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объем не</w:t>
      </w:r>
      <w:r w:rsidR="0045239F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оказанной государственной услуги (невыполненной работы</w:t>
      </w:r>
      <w:r w:rsidR="00B57229" w:rsidRPr="00B57229">
        <w:rPr>
          <w:rFonts w:ascii="Times New Roman" w:hAnsi="Times New Roman" w:cs="Times New Roman"/>
          <w:color w:val="000000" w:themeColor="text1"/>
          <w:sz w:val="28"/>
          <w:szCs w:val="28"/>
        </w:rPr>
        <w:t>) в случае, если</w:t>
      </w:r>
      <w:r w:rsidRPr="00393817">
        <w:rPr>
          <w:rFonts w:ascii="Times New Roman" w:hAnsi="Times New Roman" w:cs="Times New Roman"/>
          <w:sz w:val="28"/>
          <w:szCs w:val="28"/>
        </w:rPr>
        <w:t xml:space="preserve"> показатели объема, указанные в годовом отчете о выполнении государственного задания, меньше показателей, установленных в государственном задании (с учетом допустимых (возможных) отклонений);</w:t>
      </w:r>
    </w:p>
    <w:p w14:paraId="79607176" w14:textId="77777777" w:rsidR="00393817" w:rsidRPr="00393817" w:rsidRDefault="00393817" w:rsidP="00D55E0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817">
        <w:rPr>
          <w:rFonts w:ascii="Times New Roman" w:hAnsi="Times New Roman" w:cs="Times New Roman"/>
          <w:sz w:val="28"/>
          <w:szCs w:val="28"/>
        </w:rPr>
        <w:t>формирование и финансовое обеспечение выполнения учреждением государственного задания на очередной финансовый год и плановый период с учетом проведенного анализа годовых отчетов о выполнении им государственного задания и результатов проверок выполнения государственного задания;</w:t>
      </w:r>
    </w:p>
    <w:p w14:paraId="03EDB9E7" w14:textId="77777777" w:rsidR="00393817" w:rsidRPr="00393817" w:rsidRDefault="00393817" w:rsidP="00D55E0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817">
        <w:rPr>
          <w:rFonts w:ascii="Times New Roman" w:hAnsi="Times New Roman" w:cs="Times New Roman"/>
          <w:sz w:val="28"/>
          <w:szCs w:val="28"/>
        </w:rPr>
        <w:t xml:space="preserve">применение к руководству учреждения дисциплинарных мер, установленных трудовым законодательством Российской Федерации, а также направление материалов проверки выполнения государственного задания в федеральный орган </w:t>
      </w:r>
      <w:r w:rsidRPr="00393817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власти, осуществляющий функции по контролю и надзору в финансово-бюджетной сфере или в правоохранительные органы в случае, если по результатам проверки выполнения государственного задания выявлено нарушение законодательства Российской Федерации.</w:t>
      </w:r>
    </w:p>
    <w:p w14:paraId="5201741C" w14:textId="77777777" w:rsidR="00393817" w:rsidRPr="00393817" w:rsidRDefault="003938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629F5B5" w14:textId="77777777" w:rsidR="005554E7" w:rsidRDefault="005554E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996AA37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40D0308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23A17E9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9B3FC7E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8EA461C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E90A64B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E486A7B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B29C55A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C84F146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328F3A1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517423B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85483A3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D4AD284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A7AE4AC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7A388B4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7C042A6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5C9AB4D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4BD905F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7587FD3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92CB065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277FE5D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0661060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68EFD81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6A01468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63BABC0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A38DA04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2108932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F6C106B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FBE96C4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DAA9208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3B0F28E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6560D86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E51A2A6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CD99365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1F86268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0E40C05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7ADE64B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568BA38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DBCAA31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9DA0E50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D63FE49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01F0DA9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25BEFC1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C096D0C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0A9261A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4277B86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9BAB9D7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B78581A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2D8C5F9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12FA3EB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BB04CA3" w14:textId="77777777" w:rsidR="00DB33EB" w:rsidRDefault="00DB33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3A5C769" w14:textId="7E344437" w:rsidR="00393817" w:rsidRPr="00311240" w:rsidRDefault="0039381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11240">
        <w:rPr>
          <w:rFonts w:ascii="Times New Roman" w:hAnsi="Times New Roman" w:cs="Times New Roman"/>
        </w:rPr>
        <w:lastRenderedPageBreak/>
        <w:t>Приложение № 1</w:t>
      </w:r>
    </w:p>
    <w:p w14:paraId="69DFF24A" w14:textId="77777777" w:rsidR="00393817" w:rsidRPr="00311240" w:rsidRDefault="00393817">
      <w:pPr>
        <w:pStyle w:val="ConsPlusNormal"/>
        <w:jc w:val="right"/>
        <w:rPr>
          <w:rFonts w:ascii="Times New Roman" w:hAnsi="Times New Roman" w:cs="Times New Roman"/>
        </w:rPr>
      </w:pPr>
      <w:r w:rsidRPr="00311240">
        <w:rPr>
          <w:rFonts w:ascii="Times New Roman" w:hAnsi="Times New Roman" w:cs="Times New Roman"/>
        </w:rPr>
        <w:t>к Правилам осуществления контроля</w:t>
      </w:r>
    </w:p>
    <w:p w14:paraId="4F5EF758" w14:textId="77777777" w:rsidR="00393817" w:rsidRPr="00311240" w:rsidRDefault="00393817">
      <w:pPr>
        <w:pStyle w:val="ConsPlusNormal"/>
        <w:jc w:val="right"/>
        <w:rPr>
          <w:rFonts w:ascii="Times New Roman" w:hAnsi="Times New Roman" w:cs="Times New Roman"/>
        </w:rPr>
      </w:pPr>
      <w:r w:rsidRPr="00311240">
        <w:rPr>
          <w:rFonts w:ascii="Times New Roman" w:hAnsi="Times New Roman" w:cs="Times New Roman"/>
        </w:rPr>
        <w:t>за выполнением государственного задания</w:t>
      </w:r>
    </w:p>
    <w:p w14:paraId="0943CB7B" w14:textId="77777777" w:rsidR="00393817" w:rsidRPr="00311240" w:rsidRDefault="00393817">
      <w:pPr>
        <w:pStyle w:val="ConsPlusNormal"/>
        <w:jc w:val="right"/>
        <w:rPr>
          <w:rFonts w:ascii="Times New Roman" w:hAnsi="Times New Roman" w:cs="Times New Roman"/>
        </w:rPr>
      </w:pPr>
      <w:r w:rsidRPr="00311240">
        <w:rPr>
          <w:rFonts w:ascii="Times New Roman" w:hAnsi="Times New Roman" w:cs="Times New Roman"/>
        </w:rPr>
        <w:t>на оказание государственных услуг</w:t>
      </w:r>
    </w:p>
    <w:p w14:paraId="08E1DF5D" w14:textId="77777777" w:rsidR="00393817" w:rsidRPr="00311240" w:rsidRDefault="00393817">
      <w:pPr>
        <w:pStyle w:val="ConsPlusNormal"/>
        <w:jc w:val="right"/>
        <w:rPr>
          <w:rFonts w:ascii="Times New Roman" w:hAnsi="Times New Roman" w:cs="Times New Roman"/>
        </w:rPr>
      </w:pPr>
      <w:r w:rsidRPr="00311240">
        <w:rPr>
          <w:rFonts w:ascii="Times New Roman" w:hAnsi="Times New Roman" w:cs="Times New Roman"/>
        </w:rPr>
        <w:t>(выполнение работ) федеральными</w:t>
      </w:r>
    </w:p>
    <w:p w14:paraId="2EF0C5C9" w14:textId="77777777" w:rsidR="00311240" w:rsidRPr="00311240" w:rsidRDefault="00311240">
      <w:pPr>
        <w:pStyle w:val="ConsPlusNormal"/>
        <w:jc w:val="right"/>
        <w:rPr>
          <w:rFonts w:ascii="Times New Roman" w:hAnsi="Times New Roman" w:cs="Times New Roman"/>
        </w:rPr>
      </w:pPr>
      <w:r w:rsidRPr="00311240">
        <w:rPr>
          <w:rFonts w:ascii="Times New Roman" w:hAnsi="Times New Roman" w:cs="Times New Roman"/>
        </w:rPr>
        <w:t xml:space="preserve">государственными </w:t>
      </w:r>
      <w:r w:rsidR="00393817" w:rsidRPr="00311240">
        <w:rPr>
          <w:rFonts w:ascii="Times New Roman" w:hAnsi="Times New Roman" w:cs="Times New Roman"/>
        </w:rPr>
        <w:t xml:space="preserve">бюджетными </w:t>
      </w:r>
    </w:p>
    <w:p w14:paraId="0666ADB1" w14:textId="2B9A0C49" w:rsidR="00393817" w:rsidRPr="00311240" w:rsidRDefault="00393817" w:rsidP="00311240">
      <w:pPr>
        <w:pStyle w:val="ConsPlusNormal"/>
        <w:jc w:val="right"/>
        <w:rPr>
          <w:rFonts w:ascii="Times New Roman" w:hAnsi="Times New Roman" w:cs="Times New Roman"/>
        </w:rPr>
      </w:pPr>
      <w:r w:rsidRPr="00311240">
        <w:rPr>
          <w:rFonts w:ascii="Times New Roman" w:hAnsi="Times New Roman" w:cs="Times New Roman"/>
        </w:rPr>
        <w:t>учреждениями</w:t>
      </w:r>
      <w:r w:rsidR="00311240" w:rsidRPr="00311240">
        <w:rPr>
          <w:rFonts w:ascii="Times New Roman" w:hAnsi="Times New Roman" w:cs="Times New Roman"/>
        </w:rPr>
        <w:t xml:space="preserve"> Росздравнадзора</w:t>
      </w:r>
    </w:p>
    <w:p w14:paraId="2C222489" w14:textId="0DD982CF" w:rsidR="00393817" w:rsidRDefault="003938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C7BF85E" w14:textId="77777777" w:rsidR="00684439" w:rsidRPr="00311240" w:rsidRDefault="0068443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4E06F51" w14:textId="77777777" w:rsidR="00393817" w:rsidRPr="00311240" w:rsidRDefault="00393817">
      <w:pPr>
        <w:pStyle w:val="ConsPlusNormal"/>
        <w:jc w:val="center"/>
        <w:rPr>
          <w:rFonts w:ascii="Times New Roman" w:hAnsi="Times New Roman" w:cs="Times New Roman"/>
        </w:rPr>
      </w:pPr>
      <w:bookmarkStart w:id="3" w:name="P119"/>
      <w:bookmarkEnd w:id="3"/>
      <w:r w:rsidRPr="00311240">
        <w:rPr>
          <w:rFonts w:ascii="Times New Roman" w:hAnsi="Times New Roman" w:cs="Times New Roman"/>
        </w:rPr>
        <w:t>Форма аналитической отчетности</w:t>
      </w:r>
    </w:p>
    <w:p w14:paraId="211B3E36" w14:textId="779DC6E1" w:rsidR="00393817" w:rsidRPr="00311240" w:rsidRDefault="00393817">
      <w:pPr>
        <w:pStyle w:val="ConsPlusNormal"/>
        <w:jc w:val="center"/>
        <w:rPr>
          <w:rFonts w:ascii="Times New Roman" w:hAnsi="Times New Roman" w:cs="Times New Roman"/>
        </w:rPr>
      </w:pPr>
      <w:r w:rsidRPr="00311240">
        <w:rPr>
          <w:rFonts w:ascii="Times New Roman" w:hAnsi="Times New Roman" w:cs="Times New Roman"/>
        </w:rPr>
        <w:t>«Сведения, подтверждающие оказание государственных услуг</w:t>
      </w:r>
    </w:p>
    <w:p w14:paraId="2D2E518B" w14:textId="076822A6" w:rsidR="00393817" w:rsidRPr="00311240" w:rsidRDefault="00393817">
      <w:pPr>
        <w:pStyle w:val="ConsPlusNormal"/>
        <w:jc w:val="center"/>
        <w:rPr>
          <w:rFonts w:ascii="Times New Roman" w:hAnsi="Times New Roman" w:cs="Times New Roman"/>
        </w:rPr>
      </w:pPr>
      <w:r w:rsidRPr="00311240">
        <w:rPr>
          <w:rFonts w:ascii="Times New Roman" w:hAnsi="Times New Roman" w:cs="Times New Roman"/>
        </w:rPr>
        <w:t>(выполнение работ)»</w:t>
      </w:r>
    </w:p>
    <w:p w14:paraId="64FB169D" w14:textId="77777777" w:rsidR="00393817" w:rsidRPr="00311240" w:rsidRDefault="00393817">
      <w:pPr>
        <w:pStyle w:val="ConsPlusNormal"/>
        <w:jc w:val="center"/>
        <w:rPr>
          <w:rFonts w:ascii="Times New Roman" w:hAnsi="Times New Roman" w:cs="Times New Roman"/>
        </w:rPr>
      </w:pPr>
      <w:r w:rsidRPr="00311240">
        <w:rPr>
          <w:rFonts w:ascii="Times New Roman" w:hAnsi="Times New Roman" w:cs="Times New Roman"/>
        </w:rPr>
        <w:t>за ___________ месяцев 20__ года</w:t>
      </w:r>
    </w:p>
    <w:p w14:paraId="0F9F6C11" w14:textId="77777777" w:rsidR="00393817" w:rsidRPr="00311240" w:rsidRDefault="00393817">
      <w:pPr>
        <w:pStyle w:val="ConsPlusNormal"/>
        <w:jc w:val="center"/>
        <w:rPr>
          <w:rFonts w:ascii="Times New Roman" w:hAnsi="Times New Roman" w:cs="Times New Roman"/>
        </w:rPr>
      </w:pPr>
      <w:r w:rsidRPr="00311240">
        <w:rPr>
          <w:rFonts w:ascii="Times New Roman" w:hAnsi="Times New Roman" w:cs="Times New Roman"/>
        </w:rPr>
        <w:t>(нарастающим итогом с начала отчетного года)</w:t>
      </w:r>
    </w:p>
    <w:p w14:paraId="72017248" w14:textId="77777777" w:rsidR="00393817" w:rsidRPr="00311240" w:rsidRDefault="003938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020"/>
        <w:gridCol w:w="1077"/>
        <w:gridCol w:w="907"/>
        <w:gridCol w:w="850"/>
        <w:gridCol w:w="737"/>
        <w:gridCol w:w="793"/>
        <w:gridCol w:w="850"/>
        <w:gridCol w:w="737"/>
        <w:gridCol w:w="2012"/>
      </w:tblGrid>
      <w:tr w:rsidR="00393817" w:rsidRPr="00311240" w14:paraId="5B33D463" w14:textId="77777777" w:rsidTr="00684439">
        <w:tc>
          <w:tcPr>
            <w:tcW w:w="4081" w:type="dxa"/>
            <w:gridSpan w:val="4"/>
          </w:tcPr>
          <w:p w14:paraId="3C8A3782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Представляют</w:t>
            </w:r>
          </w:p>
        </w:tc>
        <w:tc>
          <w:tcPr>
            <w:tcW w:w="5979" w:type="dxa"/>
            <w:gridSpan w:val="6"/>
          </w:tcPr>
          <w:p w14:paraId="1D8039BD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Срок представления</w:t>
            </w:r>
          </w:p>
        </w:tc>
      </w:tr>
      <w:tr w:rsidR="00393817" w:rsidRPr="00311240" w14:paraId="41B1CFC4" w14:textId="77777777" w:rsidTr="00684439">
        <w:tc>
          <w:tcPr>
            <w:tcW w:w="4081" w:type="dxa"/>
            <w:gridSpan w:val="4"/>
          </w:tcPr>
          <w:p w14:paraId="6E67B3CD" w14:textId="5ED785A1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 xml:space="preserve">федеральные </w:t>
            </w:r>
            <w:r w:rsidR="00311240">
              <w:rPr>
                <w:rFonts w:ascii="Times New Roman" w:hAnsi="Times New Roman" w:cs="Times New Roman"/>
              </w:rPr>
              <w:t xml:space="preserve">государственные </w:t>
            </w:r>
            <w:r w:rsidRPr="00311240">
              <w:rPr>
                <w:rFonts w:ascii="Times New Roman" w:hAnsi="Times New Roman" w:cs="Times New Roman"/>
              </w:rPr>
              <w:t xml:space="preserve">бюджетные учреждения </w:t>
            </w:r>
            <w:r w:rsidR="00311240">
              <w:rPr>
                <w:rFonts w:ascii="Times New Roman" w:hAnsi="Times New Roman" w:cs="Times New Roman"/>
              </w:rPr>
              <w:t>Росздравнадзора</w:t>
            </w:r>
          </w:p>
        </w:tc>
        <w:tc>
          <w:tcPr>
            <w:tcW w:w="5979" w:type="dxa"/>
            <w:gridSpan w:val="6"/>
            <w:vMerge w:val="restart"/>
            <w:vAlign w:val="center"/>
          </w:tcPr>
          <w:p w14:paraId="1B69B783" w14:textId="672A781E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к 10 апреля, 10 июля, 10 октября, 20 ноября,</w:t>
            </w:r>
            <w:r w:rsidR="002303B2">
              <w:rPr>
                <w:rFonts w:ascii="Times New Roman" w:hAnsi="Times New Roman" w:cs="Times New Roman"/>
              </w:rPr>
              <w:t xml:space="preserve"> 15</w:t>
            </w:r>
            <w:r w:rsidRPr="00311240">
              <w:rPr>
                <w:rFonts w:ascii="Times New Roman" w:hAnsi="Times New Roman" w:cs="Times New Roman"/>
              </w:rPr>
              <w:t xml:space="preserve"> </w:t>
            </w:r>
            <w:r w:rsidR="005870FF">
              <w:rPr>
                <w:rFonts w:ascii="Times New Roman" w:hAnsi="Times New Roman" w:cs="Times New Roman"/>
              </w:rPr>
              <w:t>января</w:t>
            </w:r>
            <w:r w:rsidRPr="00311240">
              <w:rPr>
                <w:rFonts w:ascii="Times New Roman" w:hAnsi="Times New Roman" w:cs="Times New Roman"/>
              </w:rPr>
              <w:t xml:space="preserve"> (следующего за отчетным периодом, годом)</w:t>
            </w:r>
          </w:p>
        </w:tc>
      </w:tr>
      <w:tr w:rsidR="00393817" w:rsidRPr="00311240" w14:paraId="4605531F" w14:textId="77777777" w:rsidTr="00684439">
        <w:tc>
          <w:tcPr>
            <w:tcW w:w="4081" w:type="dxa"/>
            <w:gridSpan w:val="4"/>
          </w:tcPr>
          <w:p w14:paraId="5D7C6E5D" w14:textId="6DA8BB8B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 xml:space="preserve">структурному подразделению </w:t>
            </w:r>
            <w:r w:rsidR="00311240">
              <w:rPr>
                <w:rFonts w:ascii="Times New Roman" w:hAnsi="Times New Roman" w:cs="Times New Roman"/>
              </w:rPr>
              <w:t>Росздравнадзора</w:t>
            </w:r>
          </w:p>
        </w:tc>
        <w:tc>
          <w:tcPr>
            <w:tcW w:w="5979" w:type="dxa"/>
            <w:gridSpan w:val="6"/>
            <w:vMerge/>
          </w:tcPr>
          <w:p w14:paraId="09A2CFAA" w14:textId="77777777" w:rsidR="00393817" w:rsidRPr="00311240" w:rsidRDefault="00393817">
            <w:pPr>
              <w:rPr>
                <w:rFonts w:ascii="Times New Roman" w:hAnsi="Times New Roman" w:cs="Times New Roman"/>
              </w:rPr>
            </w:pPr>
          </w:p>
        </w:tc>
      </w:tr>
      <w:tr w:rsidR="00393817" w:rsidRPr="00311240" w14:paraId="47C0294A" w14:textId="77777777" w:rsidTr="00684439">
        <w:tc>
          <w:tcPr>
            <w:tcW w:w="4081" w:type="dxa"/>
            <w:gridSpan w:val="4"/>
          </w:tcPr>
          <w:p w14:paraId="5552A61A" w14:textId="0B653306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 xml:space="preserve">Наименование отчитывающегося федерального </w:t>
            </w:r>
            <w:r w:rsidR="00311240">
              <w:rPr>
                <w:rFonts w:ascii="Times New Roman" w:hAnsi="Times New Roman" w:cs="Times New Roman"/>
              </w:rPr>
              <w:t xml:space="preserve">государственного </w:t>
            </w:r>
            <w:r w:rsidRPr="00311240">
              <w:rPr>
                <w:rFonts w:ascii="Times New Roman" w:hAnsi="Times New Roman" w:cs="Times New Roman"/>
              </w:rPr>
              <w:t xml:space="preserve">бюджетного учреждения </w:t>
            </w:r>
            <w:r w:rsidR="00311240">
              <w:rPr>
                <w:rFonts w:ascii="Times New Roman" w:hAnsi="Times New Roman" w:cs="Times New Roman"/>
              </w:rPr>
              <w:t>Росздравнадзора</w:t>
            </w:r>
          </w:p>
        </w:tc>
        <w:tc>
          <w:tcPr>
            <w:tcW w:w="5979" w:type="dxa"/>
            <w:gridSpan w:val="6"/>
          </w:tcPr>
          <w:p w14:paraId="5EBB051E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817" w:rsidRPr="00311240" w14:paraId="38352AC7" w14:textId="77777777" w:rsidTr="00684439">
        <w:tc>
          <w:tcPr>
            <w:tcW w:w="1077" w:type="dxa"/>
            <w:vMerge w:val="restart"/>
          </w:tcPr>
          <w:p w14:paraId="31FCCA1C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020" w:type="dxa"/>
            <w:vMerge w:val="restart"/>
          </w:tcPr>
          <w:p w14:paraId="49E25FED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Наименование оказываемой государственной услуги (выполняемой работы)</w:t>
            </w:r>
          </w:p>
        </w:tc>
        <w:tc>
          <w:tcPr>
            <w:tcW w:w="1077" w:type="dxa"/>
            <w:vMerge w:val="restart"/>
          </w:tcPr>
          <w:p w14:paraId="0C86D314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Показатель объема оказываемой государственной услуги (выполняемой работы)</w:t>
            </w:r>
          </w:p>
        </w:tc>
        <w:tc>
          <w:tcPr>
            <w:tcW w:w="4874" w:type="dxa"/>
            <w:gridSpan w:val="6"/>
          </w:tcPr>
          <w:p w14:paraId="2B5C60C9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Значение показателя объема оказываемой государственной услуги (выполняемой работы)</w:t>
            </w:r>
          </w:p>
        </w:tc>
        <w:tc>
          <w:tcPr>
            <w:tcW w:w="2012" w:type="dxa"/>
            <w:vMerge w:val="restart"/>
          </w:tcPr>
          <w:p w14:paraId="11F9D38B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Размер платы (цена, тариф) за единицу оказанной государственной услуги (выполненной работы) (руб.)</w:t>
            </w:r>
          </w:p>
        </w:tc>
      </w:tr>
      <w:tr w:rsidR="00393817" w:rsidRPr="00311240" w14:paraId="35A6719F" w14:textId="77777777" w:rsidTr="00684439">
        <w:tc>
          <w:tcPr>
            <w:tcW w:w="1077" w:type="dxa"/>
            <w:vMerge/>
          </w:tcPr>
          <w:p w14:paraId="6AB6DF5E" w14:textId="77777777" w:rsidR="00393817" w:rsidRPr="00311240" w:rsidRDefault="00393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14:paraId="04A41981" w14:textId="77777777" w:rsidR="00393817" w:rsidRPr="00311240" w:rsidRDefault="00393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14:paraId="2673231C" w14:textId="77777777" w:rsidR="00393817" w:rsidRPr="00311240" w:rsidRDefault="00393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</w:tcPr>
          <w:p w14:paraId="2A16BA52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утверждено в государственном задании на год</w:t>
            </w:r>
          </w:p>
        </w:tc>
        <w:tc>
          <w:tcPr>
            <w:tcW w:w="850" w:type="dxa"/>
            <w:vMerge w:val="restart"/>
          </w:tcPr>
          <w:p w14:paraId="44F6AAC3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выполнено на отчетную дату</w:t>
            </w:r>
          </w:p>
        </w:tc>
        <w:tc>
          <w:tcPr>
            <w:tcW w:w="1530" w:type="dxa"/>
            <w:gridSpan w:val="2"/>
          </w:tcPr>
          <w:p w14:paraId="4601E5EA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14:paraId="51DE0B23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отклонение, превышающее допустимое (возможное)</w:t>
            </w:r>
          </w:p>
        </w:tc>
        <w:tc>
          <w:tcPr>
            <w:tcW w:w="737" w:type="dxa"/>
            <w:vMerge w:val="restart"/>
          </w:tcPr>
          <w:p w14:paraId="4E5E2258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2012" w:type="dxa"/>
            <w:vMerge/>
          </w:tcPr>
          <w:p w14:paraId="0C5861A3" w14:textId="77777777" w:rsidR="00393817" w:rsidRPr="00311240" w:rsidRDefault="00393817">
            <w:pPr>
              <w:rPr>
                <w:rFonts w:ascii="Times New Roman" w:hAnsi="Times New Roman" w:cs="Times New Roman"/>
              </w:rPr>
            </w:pPr>
          </w:p>
        </w:tc>
      </w:tr>
      <w:tr w:rsidR="00393817" w:rsidRPr="00311240" w14:paraId="5CEA6F53" w14:textId="77777777" w:rsidTr="00684439">
        <w:tc>
          <w:tcPr>
            <w:tcW w:w="1077" w:type="dxa"/>
            <w:vMerge/>
          </w:tcPr>
          <w:p w14:paraId="4D61BE92" w14:textId="77777777" w:rsidR="00393817" w:rsidRPr="00311240" w:rsidRDefault="00393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14:paraId="39D8D0C3" w14:textId="77777777" w:rsidR="00393817" w:rsidRPr="00311240" w:rsidRDefault="00393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14:paraId="4DCDADFE" w14:textId="77777777" w:rsidR="00393817" w:rsidRPr="00311240" w:rsidRDefault="00393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6698CB5A" w14:textId="77777777" w:rsidR="00393817" w:rsidRPr="00311240" w:rsidRDefault="00393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0EBE32FC" w14:textId="77777777" w:rsidR="00393817" w:rsidRPr="00311240" w:rsidRDefault="00393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1B6A79E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793" w:type="dxa"/>
          </w:tcPr>
          <w:p w14:paraId="47492979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в абсолютных величинах (ед.)</w:t>
            </w:r>
          </w:p>
        </w:tc>
        <w:tc>
          <w:tcPr>
            <w:tcW w:w="850" w:type="dxa"/>
            <w:vMerge/>
          </w:tcPr>
          <w:p w14:paraId="5CC8CEF6" w14:textId="77777777" w:rsidR="00393817" w:rsidRPr="00311240" w:rsidRDefault="00393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14:paraId="1EB8A290" w14:textId="77777777" w:rsidR="00393817" w:rsidRPr="00311240" w:rsidRDefault="003938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</w:tcPr>
          <w:p w14:paraId="2C413712" w14:textId="77777777" w:rsidR="00393817" w:rsidRPr="00311240" w:rsidRDefault="00393817">
            <w:pPr>
              <w:rPr>
                <w:rFonts w:ascii="Times New Roman" w:hAnsi="Times New Roman" w:cs="Times New Roman"/>
              </w:rPr>
            </w:pPr>
          </w:p>
        </w:tc>
      </w:tr>
      <w:tr w:rsidR="00393817" w:rsidRPr="00311240" w14:paraId="5F223B4F" w14:textId="77777777" w:rsidTr="00684439">
        <w:tc>
          <w:tcPr>
            <w:tcW w:w="1077" w:type="dxa"/>
          </w:tcPr>
          <w:p w14:paraId="28BDAF6D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14:paraId="0FFFAE22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14:paraId="5EC81768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14:paraId="3D36CE71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7A9AA0D6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</w:tcPr>
          <w:p w14:paraId="19191F24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" w:type="dxa"/>
          </w:tcPr>
          <w:p w14:paraId="73CC630B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03009B54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</w:tcPr>
          <w:p w14:paraId="4953A295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2" w:type="dxa"/>
          </w:tcPr>
          <w:p w14:paraId="28910965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10</w:t>
            </w:r>
          </w:p>
        </w:tc>
      </w:tr>
      <w:tr w:rsidR="00393817" w:rsidRPr="00311240" w14:paraId="4AECC6AC" w14:textId="77777777" w:rsidTr="00684439">
        <w:tc>
          <w:tcPr>
            <w:tcW w:w="1077" w:type="dxa"/>
          </w:tcPr>
          <w:p w14:paraId="3F4A3AD0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1DBF13BC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4664C26D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283B31B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17ACEAD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F57A1B5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FE374F1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40A39BD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755C8A0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50FE681B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817" w:rsidRPr="00311240" w14:paraId="3C955C1C" w14:textId="77777777" w:rsidTr="00684439">
        <w:tc>
          <w:tcPr>
            <w:tcW w:w="1077" w:type="dxa"/>
          </w:tcPr>
          <w:p w14:paraId="788E9FC7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129499B2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69D8F3A4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307BA56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845454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1A3E13F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70519B5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9B81D34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74535AC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7528E2E5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817" w:rsidRPr="00311240" w14:paraId="4B892B0C" w14:textId="77777777" w:rsidTr="00684439">
        <w:tc>
          <w:tcPr>
            <w:tcW w:w="1077" w:type="dxa"/>
          </w:tcPr>
          <w:p w14:paraId="48FB6DD2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70B0EE59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4EB4BD19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6C75029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75AF3D6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7492265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BB96BBB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366EC7B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E8AF4C9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63DDB582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D4C55F5" w14:textId="77777777" w:rsidR="00311240" w:rsidRDefault="0031124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B2200F7" w14:textId="77777777" w:rsidR="00311240" w:rsidRDefault="0031124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9476CA7" w14:textId="77777777" w:rsidR="00311240" w:rsidRDefault="0031124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F4BABE4" w14:textId="77777777" w:rsidR="00311240" w:rsidRDefault="0031124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CE80CEF" w14:textId="77777777" w:rsidR="00311240" w:rsidRDefault="0031124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BEC9BA0" w14:textId="77777777" w:rsidR="00311240" w:rsidRDefault="0031124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3CAB957" w14:textId="77777777" w:rsidR="00311240" w:rsidRDefault="0031124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D35D741" w14:textId="2EA13902" w:rsidR="00311240" w:rsidRDefault="0031124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A14CD2E" w14:textId="0B104B2F" w:rsidR="00684439" w:rsidRDefault="0068443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FAB36A9" w14:textId="4335421B" w:rsidR="00393817" w:rsidRPr="00311240" w:rsidRDefault="0039381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11240">
        <w:rPr>
          <w:rFonts w:ascii="Times New Roman" w:hAnsi="Times New Roman" w:cs="Times New Roman"/>
        </w:rPr>
        <w:lastRenderedPageBreak/>
        <w:t>Приложение № 2</w:t>
      </w:r>
    </w:p>
    <w:p w14:paraId="50FC2958" w14:textId="77777777" w:rsidR="00311240" w:rsidRPr="00311240" w:rsidRDefault="00311240" w:rsidP="00311240">
      <w:pPr>
        <w:pStyle w:val="ConsPlusNormal"/>
        <w:jc w:val="right"/>
        <w:rPr>
          <w:rFonts w:ascii="Times New Roman" w:hAnsi="Times New Roman" w:cs="Times New Roman"/>
        </w:rPr>
      </w:pPr>
      <w:r w:rsidRPr="00311240">
        <w:rPr>
          <w:rFonts w:ascii="Times New Roman" w:hAnsi="Times New Roman" w:cs="Times New Roman"/>
        </w:rPr>
        <w:t>к Правилам осуществления контроля</w:t>
      </w:r>
    </w:p>
    <w:p w14:paraId="74CAF433" w14:textId="77777777" w:rsidR="00311240" w:rsidRPr="00311240" w:rsidRDefault="00311240" w:rsidP="00311240">
      <w:pPr>
        <w:pStyle w:val="ConsPlusNormal"/>
        <w:jc w:val="right"/>
        <w:rPr>
          <w:rFonts w:ascii="Times New Roman" w:hAnsi="Times New Roman" w:cs="Times New Roman"/>
        </w:rPr>
      </w:pPr>
      <w:r w:rsidRPr="00311240">
        <w:rPr>
          <w:rFonts w:ascii="Times New Roman" w:hAnsi="Times New Roman" w:cs="Times New Roman"/>
        </w:rPr>
        <w:t>за выполнением государственного задания</w:t>
      </w:r>
    </w:p>
    <w:p w14:paraId="29074390" w14:textId="77777777" w:rsidR="00311240" w:rsidRPr="00311240" w:rsidRDefault="00311240" w:rsidP="00311240">
      <w:pPr>
        <w:pStyle w:val="ConsPlusNormal"/>
        <w:jc w:val="right"/>
        <w:rPr>
          <w:rFonts w:ascii="Times New Roman" w:hAnsi="Times New Roman" w:cs="Times New Roman"/>
        </w:rPr>
      </w:pPr>
      <w:r w:rsidRPr="00311240">
        <w:rPr>
          <w:rFonts w:ascii="Times New Roman" w:hAnsi="Times New Roman" w:cs="Times New Roman"/>
        </w:rPr>
        <w:t>на оказание государственных услуг</w:t>
      </w:r>
    </w:p>
    <w:p w14:paraId="16B7A8AE" w14:textId="77777777" w:rsidR="00311240" w:rsidRPr="00311240" w:rsidRDefault="00311240" w:rsidP="00311240">
      <w:pPr>
        <w:pStyle w:val="ConsPlusNormal"/>
        <w:jc w:val="right"/>
        <w:rPr>
          <w:rFonts w:ascii="Times New Roman" w:hAnsi="Times New Roman" w:cs="Times New Roman"/>
        </w:rPr>
      </w:pPr>
      <w:r w:rsidRPr="00311240">
        <w:rPr>
          <w:rFonts w:ascii="Times New Roman" w:hAnsi="Times New Roman" w:cs="Times New Roman"/>
        </w:rPr>
        <w:t>(выполнение работ) федеральными</w:t>
      </w:r>
    </w:p>
    <w:p w14:paraId="1ECEEBFC" w14:textId="77777777" w:rsidR="00311240" w:rsidRPr="00311240" w:rsidRDefault="00311240" w:rsidP="00311240">
      <w:pPr>
        <w:pStyle w:val="ConsPlusNormal"/>
        <w:jc w:val="right"/>
        <w:rPr>
          <w:rFonts w:ascii="Times New Roman" w:hAnsi="Times New Roman" w:cs="Times New Roman"/>
        </w:rPr>
      </w:pPr>
      <w:r w:rsidRPr="00311240">
        <w:rPr>
          <w:rFonts w:ascii="Times New Roman" w:hAnsi="Times New Roman" w:cs="Times New Roman"/>
        </w:rPr>
        <w:t xml:space="preserve">государственными бюджетными </w:t>
      </w:r>
    </w:p>
    <w:p w14:paraId="437FBCB5" w14:textId="3D3FC072" w:rsidR="00393817" w:rsidRDefault="00311240" w:rsidP="00311240">
      <w:pPr>
        <w:pStyle w:val="ConsPlusNormal"/>
        <w:ind w:firstLine="7088"/>
        <w:jc w:val="both"/>
        <w:rPr>
          <w:rFonts w:ascii="Times New Roman" w:hAnsi="Times New Roman" w:cs="Times New Roman"/>
        </w:rPr>
      </w:pPr>
      <w:r w:rsidRPr="00311240">
        <w:rPr>
          <w:rFonts w:ascii="Times New Roman" w:hAnsi="Times New Roman" w:cs="Times New Roman"/>
        </w:rPr>
        <w:t>учреждениями Росздравнадзора</w:t>
      </w:r>
    </w:p>
    <w:p w14:paraId="51C6A9A2" w14:textId="6AF41EB0" w:rsidR="00311240" w:rsidRDefault="00311240" w:rsidP="00311240">
      <w:pPr>
        <w:pStyle w:val="ConsPlusNormal"/>
        <w:ind w:firstLine="7088"/>
        <w:jc w:val="both"/>
        <w:rPr>
          <w:rFonts w:ascii="Times New Roman" w:hAnsi="Times New Roman" w:cs="Times New Roman"/>
        </w:rPr>
      </w:pPr>
    </w:p>
    <w:p w14:paraId="324A3F8C" w14:textId="77777777" w:rsidR="00684439" w:rsidRPr="00311240" w:rsidRDefault="00684439" w:rsidP="00311240">
      <w:pPr>
        <w:pStyle w:val="ConsPlusNormal"/>
        <w:ind w:firstLine="7088"/>
        <w:jc w:val="both"/>
        <w:rPr>
          <w:rFonts w:ascii="Times New Roman" w:hAnsi="Times New Roman" w:cs="Times New Roman"/>
        </w:rPr>
      </w:pPr>
    </w:p>
    <w:p w14:paraId="16774D50" w14:textId="77777777" w:rsidR="00393817" w:rsidRPr="00311240" w:rsidRDefault="00393817">
      <w:pPr>
        <w:pStyle w:val="ConsPlusNormal"/>
        <w:jc w:val="center"/>
        <w:rPr>
          <w:rFonts w:ascii="Times New Roman" w:hAnsi="Times New Roman" w:cs="Times New Roman"/>
        </w:rPr>
      </w:pPr>
      <w:bookmarkStart w:id="4" w:name="P197"/>
      <w:bookmarkEnd w:id="4"/>
      <w:r w:rsidRPr="00311240">
        <w:rPr>
          <w:rFonts w:ascii="Times New Roman" w:hAnsi="Times New Roman" w:cs="Times New Roman"/>
        </w:rPr>
        <w:t>Форма реестра документов,</w:t>
      </w:r>
    </w:p>
    <w:p w14:paraId="79DDBC91" w14:textId="77777777" w:rsidR="00393817" w:rsidRPr="00311240" w:rsidRDefault="00393817">
      <w:pPr>
        <w:pStyle w:val="ConsPlusNormal"/>
        <w:jc w:val="center"/>
        <w:rPr>
          <w:rFonts w:ascii="Times New Roman" w:hAnsi="Times New Roman" w:cs="Times New Roman"/>
        </w:rPr>
      </w:pPr>
      <w:r w:rsidRPr="00311240">
        <w:rPr>
          <w:rFonts w:ascii="Times New Roman" w:hAnsi="Times New Roman" w:cs="Times New Roman"/>
        </w:rPr>
        <w:t>подтверждающих выполнение содержащихся в государственном</w:t>
      </w:r>
    </w:p>
    <w:p w14:paraId="4A9803F5" w14:textId="77777777" w:rsidR="00393817" w:rsidRPr="00311240" w:rsidRDefault="00393817">
      <w:pPr>
        <w:pStyle w:val="ConsPlusNormal"/>
        <w:jc w:val="center"/>
        <w:rPr>
          <w:rFonts w:ascii="Times New Roman" w:hAnsi="Times New Roman" w:cs="Times New Roman"/>
        </w:rPr>
      </w:pPr>
      <w:r w:rsidRPr="00311240">
        <w:rPr>
          <w:rFonts w:ascii="Times New Roman" w:hAnsi="Times New Roman" w:cs="Times New Roman"/>
        </w:rPr>
        <w:t>задании показателей объема оказываемых государственных</w:t>
      </w:r>
    </w:p>
    <w:p w14:paraId="44DC9C74" w14:textId="77777777" w:rsidR="00393817" w:rsidRPr="00311240" w:rsidRDefault="00393817">
      <w:pPr>
        <w:pStyle w:val="ConsPlusNormal"/>
        <w:jc w:val="center"/>
        <w:rPr>
          <w:rFonts w:ascii="Times New Roman" w:hAnsi="Times New Roman" w:cs="Times New Roman"/>
        </w:rPr>
      </w:pPr>
      <w:r w:rsidRPr="00311240">
        <w:rPr>
          <w:rFonts w:ascii="Times New Roman" w:hAnsi="Times New Roman" w:cs="Times New Roman"/>
        </w:rPr>
        <w:t>услуг (выполняемых работ) на 20__ год</w:t>
      </w:r>
    </w:p>
    <w:p w14:paraId="5E6AEECC" w14:textId="77777777" w:rsidR="00393817" w:rsidRPr="00311240" w:rsidRDefault="003938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190"/>
        <w:gridCol w:w="1190"/>
        <w:gridCol w:w="1386"/>
        <w:gridCol w:w="1985"/>
        <w:gridCol w:w="1275"/>
        <w:gridCol w:w="2127"/>
      </w:tblGrid>
      <w:tr w:rsidR="00393817" w:rsidRPr="00311240" w14:paraId="374B20E2" w14:textId="77777777" w:rsidTr="00684439">
        <w:tc>
          <w:tcPr>
            <w:tcW w:w="907" w:type="dxa"/>
          </w:tcPr>
          <w:p w14:paraId="4757EE16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190" w:type="dxa"/>
          </w:tcPr>
          <w:p w14:paraId="1355A400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Наименование оказываемой государственной услуги (выполняемой работы)</w:t>
            </w:r>
          </w:p>
        </w:tc>
        <w:tc>
          <w:tcPr>
            <w:tcW w:w="1190" w:type="dxa"/>
          </w:tcPr>
          <w:p w14:paraId="57815DF4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Показатели объема оказываемой государственной услуги (выполняемой работы)</w:t>
            </w:r>
          </w:p>
        </w:tc>
        <w:tc>
          <w:tcPr>
            <w:tcW w:w="1386" w:type="dxa"/>
          </w:tcPr>
          <w:p w14:paraId="18FE3E32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Утверждено в государственном задании на год</w:t>
            </w:r>
          </w:p>
        </w:tc>
        <w:tc>
          <w:tcPr>
            <w:tcW w:w="1985" w:type="dxa"/>
          </w:tcPr>
          <w:p w14:paraId="6CA4D4DC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Наименование документа, подтверждающего выполнение показателей объема оказываемых государственных услуг (выполняемых работ), содержащегося в государственном задании</w:t>
            </w:r>
          </w:p>
        </w:tc>
        <w:tc>
          <w:tcPr>
            <w:tcW w:w="1275" w:type="dxa"/>
          </w:tcPr>
          <w:p w14:paraId="0A86EDD1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Выполнено на отчетную дату</w:t>
            </w:r>
          </w:p>
        </w:tc>
        <w:tc>
          <w:tcPr>
            <w:tcW w:w="2127" w:type="dxa"/>
          </w:tcPr>
          <w:p w14:paraId="755E21FF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Реквизиты документа, подтверждающего выполнение показателей объема оказываемых государственных услуг (выполняемых работ), содержащегося в государственном задании</w:t>
            </w:r>
          </w:p>
        </w:tc>
      </w:tr>
      <w:tr w:rsidR="00393817" w:rsidRPr="00311240" w14:paraId="392305A3" w14:textId="77777777" w:rsidTr="00684439">
        <w:tc>
          <w:tcPr>
            <w:tcW w:w="907" w:type="dxa"/>
          </w:tcPr>
          <w:p w14:paraId="583951A5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</w:tcPr>
          <w:p w14:paraId="29FE1516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0" w:type="dxa"/>
          </w:tcPr>
          <w:p w14:paraId="137BC749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6" w:type="dxa"/>
          </w:tcPr>
          <w:p w14:paraId="0E98EA47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1B606675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5C4766FA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14:paraId="3A4661CF" w14:textId="77777777" w:rsidR="00393817" w:rsidRPr="00311240" w:rsidRDefault="00393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1240">
              <w:rPr>
                <w:rFonts w:ascii="Times New Roman" w:hAnsi="Times New Roman" w:cs="Times New Roman"/>
              </w:rPr>
              <w:t>7</w:t>
            </w:r>
          </w:p>
        </w:tc>
      </w:tr>
      <w:tr w:rsidR="00393817" w:rsidRPr="00311240" w14:paraId="046248AF" w14:textId="77777777" w:rsidTr="00684439">
        <w:tc>
          <w:tcPr>
            <w:tcW w:w="907" w:type="dxa"/>
          </w:tcPr>
          <w:p w14:paraId="0F9C03FA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14:paraId="6F51456A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14:paraId="1BE0EB2C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1EAAAD9C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4D2FD1C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D44E0ED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675E86C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817" w:rsidRPr="00311240" w14:paraId="60538949" w14:textId="77777777" w:rsidTr="00684439">
        <w:tc>
          <w:tcPr>
            <w:tcW w:w="907" w:type="dxa"/>
          </w:tcPr>
          <w:p w14:paraId="498B260F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14:paraId="7A3FE809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14:paraId="00B59244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50B8EAE2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117B213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5175D44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C61D5CA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3817" w:rsidRPr="00311240" w14:paraId="748B0D83" w14:textId="77777777" w:rsidTr="00684439">
        <w:tc>
          <w:tcPr>
            <w:tcW w:w="907" w:type="dxa"/>
          </w:tcPr>
          <w:p w14:paraId="7FC6ACBA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14:paraId="03DD5B67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14:paraId="5E082D66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7AC2779F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173F93D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92D50FC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A889363" w14:textId="77777777" w:rsidR="00393817" w:rsidRPr="00311240" w:rsidRDefault="00393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5923E8C" w14:textId="77777777" w:rsidR="00393817" w:rsidRPr="00311240" w:rsidRDefault="003938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6764053" w14:textId="77777777" w:rsidR="00393817" w:rsidRPr="00311240" w:rsidRDefault="003938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393817" w:rsidRPr="00311240" w:rsidSect="00DB33EB">
      <w:headerReference w:type="default" r:id="rId12"/>
      <w:pgSz w:w="11906" w:h="16838"/>
      <w:pgMar w:top="1134" w:right="62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0D97B" w14:textId="77777777" w:rsidR="006E1ECB" w:rsidRDefault="006E1ECB" w:rsidP="002303B2">
      <w:pPr>
        <w:spacing w:after="0" w:line="240" w:lineRule="auto"/>
      </w:pPr>
      <w:r>
        <w:separator/>
      </w:r>
    </w:p>
  </w:endnote>
  <w:endnote w:type="continuationSeparator" w:id="0">
    <w:p w14:paraId="4BE8789B" w14:textId="77777777" w:rsidR="006E1ECB" w:rsidRDefault="006E1ECB" w:rsidP="0023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3FA09" w14:textId="77777777" w:rsidR="006E1ECB" w:rsidRDefault="006E1ECB" w:rsidP="002303B2">
      <w:pPr>
        <w:spacing w:after="0" w:line="240" w:lineRule="auto"/>
      </w:pPr>
      <w:r>
        <w:separator/>
      </w:r>
    </w:p>
  </w:footnote>
  <w:footnote w:type="continuationSeparator" w:id="0">
    <w:p w14:paraId="0CF67985" w14:textId="77777777" w:rsidR="006E1ECB" w:rsidRDefault="006E1ECB" w:rsidP="00230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925483"/>
      <w:docPartObj>
        <w:docPartGallery w:val="Page Numbers (Top of Page)"/>
        <w:docPartUnique/>
      </w:docPartObj>
    </w:sdtPr>
    <w:sdtEndPr/>
    <w:sdtContent>
      <w:p w14:paraId="357DFD73" w14:textId="32FEA3E8" w:rsidR="00DB33EB" w:rsidRDefault="00DB33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FF6">
          <w:rPr>
            <w:noProof/>
          </w:rPr>
          <w:t>7</w:t>
        </w:r>
        <w:r>
          <w:fldChar w:fldCharType="end"/>
        </w:r>
      </w:p>
    </w:sdtContent>
  </w:sdt>
  <w:p w14:paraId="49C4857E" w14:textId="77777777" w:rsidR="002303B2" w:rsidRDefault="002303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817"/>
    <w:rsid w:val="002303B2"/>
    <w:rsid w:val="002A234D"/>
    <w:rsid w:val="00311240"/>
    <w:rsid w:val="0036200D"/>
    <w:rsid w:val="00390D9C"/>
    <w:rsid w:val="00393817"/>
    <w:rsid w:val="004429A5"/>
    <w:rsid w:val="0045239F"/>
    <w:rsid w:val="00452FF6"/>
    <w:rsid w:val="005554E7"/>
    <w:rsid w:val="005870FF"/>
    <w:rsid w:val="00594B4C"/>
    <w:rsid w:val="00684439"/>
    <w:rsid w:val="006E1ECB"/>
    <w:rsid w:val="007271D6"/>
    <w:rsid w:val="00791409"/>
    <w:rsid w:val="008D3206"/>
    <w:rsid w:val="009B0BD2"/>
    <w:rsid w:val="009F2DD1"/>
    <w:rsid w:val="00A65E59"/>
    <w:rsid w:val="00B57229"/>
    <w:rsid w:val="00C37169"/>
    <w:rsid w:val="00CE23AE"/>
    <w:rsid w:val="00D55E09"/>
    <w:rsid w:val="00DB33EB"/>
    <w:rsid w:val="00ED11ED"/>
    <w:rsid w:val="00EF2526"/>
    <w:rsid w:val="00F62D17"/>
    <w:rsid w:val="00F774F7"/>
    <w:rsid w:val="00F86573"/>
    <w:rsid w:val="00FD33EE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817CD"/>
  <w15:chartTrackingRefBased/>
  <w15:docId w15:val="{BC25904B-F4BF-4244-AE2C-E71089C2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3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38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0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03B2"/>
  </w:style>
  <w:style w:type="paragraph" w:styleId="a5">
    <w:name w:val="footer"/>
    <w:basedOn w:val="a"/>
    <w:link w:val="a6"/>
    <w:uiPriority w:val="99"/>
    <w:unhideWhenUsed/>
    <w:rsid w:val="00230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528A8BC181467AF9BECDBD6130F8873710C09845C0A2CC4BCFFAD8403AA8AB3A8AE22BC6CC525A793D183A515A106095D1762681H3V1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528A8BC181467AF9BECDBD6130F8873710C09845C0A2CC4BCFFAD8403AA8AB3A8AE22EC5CD580D217219661709036290D174259D321E45H0V3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528A8BC181467AF9BECDBD6130F8873710C09845C0A2CC4BCFFAD8403AA8AB3A8AE229C1CC525A793D183A515A106095D1762681H3V1H" TargetMode="External"/><Relationship Id="rId11" Type="http://schemas.openxmlformats.org/officeDocument/2006/relationships/hyperlink" Target="consultantplus://offline/ref=96528A8BC181467AF9BECDBD6130F8873710C09845C0A2CC4BCFFAD8403AA8AB3A8AE22BC6CC525A793D183A515A106095D1762681H3V1H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6528A8BC181467AF9BECDBD6130F8873710C09845C0A2CC4BCFFAD8403AA8AB3A8AE229C1CD525A793D183A515A106095D1762681H3V1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6528A8BC181467AF9BECDBD6130F8873710C09845C0A2CC4BCFFAD8403AA8AB3A8AE22EC5CD590C2C7219661709036290D174259D321E45H0V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Клишин Руслан Александрович</dc:creator>
  <cp:keywords/>
  <dc:description/>
  <cp:lastModifiedBy>Клишин Руслан Александрович</cp:lastModifiedBy>
  <cp:revision>4</cp:revision>
  <cp:lastPrinted>2021-04-05T08:05:00Z</cp:lastPrinted>
  <dcterms:created xsi:type="dcterms:W3CDTF">2021-04-05T07:48:00Z</dcterms:created>
  <dcterms:modified xsi:type="dcterms:W3CDTF">2021-04-05T08:05:00Z</dcterms:modified>
</cp:coreProperties>
</file>